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9A84A" w14:textId="56730DCE" w:rsidR="00334D4A" w:rsidRDefault="00BD23EC">
      <w:r>
        <w:t xml:space="preserve">[Prayer Ventures for </w:t>
      </w:r>
      <w:r w:rsidR="006E0964">
        <w:t>April 2026</w:t>
      </w:r>
      <w:r>
        <w:t>]</w:t>
      </w:r>
    </w:p>
    <w:p w14:paraId="4D39A84D" w14:textId="77777777" w:rsidR="00BD23EC" w:rsidRDefault="00BD23EC"/>
    <w:p w14:paraId="4D39A84E" w14:textId="3719956B" w:rsidR="00BD23EC" w:rsidRPr="002B74CA" w:rsidRDefault="006E6A23">
      <w:r w:rsidRPr="00AC68B2">
        <w:rPr>
          <w:b/>
          <w:bCs/>
        </w:rPr>
        <w:t>1</w:t>
      </w:r>
      <w:r w:rsidRPr="002B74CA">
        <w:t xml:space="preserve"> </w:t>
      </w:r>
      <w:r w:rsidR="00057ED0">
        <w:t xml:space="preserve">Give thanks, </w:t>
      </w:r>
      <w:r w:rsidR="00004226">
        <w:t xml:space="preserve">for </w:t>
      </w:r>
      <w:r w:rsidR="00D414E4">
        <w:t>God has not left us alone stumbling in darkness</w:t>
      </w:r>
      <w:r w:rsidR="003E0CAB">
        <w:t xml:space="preserve">, guilt and </w:t>
      </w:r>
      <w:r w:rsidR="0041355E">
        <w:t>chaos</w:t>
      </w:r>
      <w:r w:rsidR="001B19C5">
        <w:t xml:space="preserve">. </w:t>
      </w:r>
      <w:r w:rsidR="008B4D98">
        <w:t>Time and time again, w</w:t>
      </w:r>
      <w:r w:rsidR="00712A04">
        <w:t>e are led to the cross and the empty tomb</w:t>
      </w:r>
      <w:r w:rsidR="00974C5B">
        <w:t>,</w:t>
      </w:r>
      <w:r w:rsidR="00712A04">
        <w:t xml:space="preserve"> </w:t>
      </w:r>
      <w:r w:rsidR="0087725E">
        <w:t xml:space="preserve">where we </w:t>
      </w:r>
      <w:r w:rsidR="005377CD">
        <w:t>are bound to</w:t>
      </w:r>
      <w:r w:rsidR="00523FC8">
        <w:t>,</w:t>
      </w:r>
      <w:r w:rsidR="005377CD">
        <w:t xml:space="preserve"> </w:t>
      </w:r>
      <w:r w:rsidR="00133F95">
        <w:t xml:space="preserve">and </w:t>
      </w:r>
      <w:r w:rsidR="005377CD">
        <w:t>set free by</w:t>
      </w:r>
      <w:r w:rsidR="00523FC8">
        <w:t>,</w:t>
      </w:r>
      <w:r w:rsidR="005377CD">
        <w:t xml:space="preserve"> </w:t>
      </w:r>
      <w:r w:rsidR="00B1423E">
        <w:t>the death and resurrection of Jesus Christ</w:t>
      </w:r>
      <w:r w:rsidR="008B4D98">
        <w:t xml:space="preserve">, our </w:t>
      </w:r>
      <w:r w:rsidR="006D5F3F">
        <w:t>lord</w:t>
      </w:r>
      <w:r w:rsidR="00782695">
        <w:t xml:space="preserve">, </w:t>
      </w:r>
      <w:r w:rsidR="006D5F3F">
        <w:t xml:space="preserve">messiah </w:t>
      </w:r>
      <w:r w:rsidR="00782695">
        <w:t xml:space="preserve">and </w:t>
      </w:r>
      <w:r w:rsidR="006D5F3F">
        <w:t>s</w:t>
      </w:r>
      <w:r w:rsidR="006D5F3F" w:rsidRPr="00A85F27">
        <w:t>avior</w:t>
      </w:r>
      <w:r w:rsidR="00CC68A4">
        <w:t>.</w:t>
      </w:r>
    </w:p>
    <w:p w14:paraId="01CBFEBE" w14:textId="77777777" w:rsidR="006E6A23" w:rsidRPr="00AC68B2" w:rsidRDefault="006E6A23"/>
    <w:p w14:paraId="50878C7A" w14:textId="0B9A5936" w:rsidR="006E6A23" w:rsidRDefault="006E6A23">
      <w:r w:rsidRPr="00AC68B2">
        <w:rPr>
          <w:b/>
          <w:bCs/>
        </w:rPr>
        <w:t>2</w:t>
      </w:r>
      <w:r w:rsidRPr="002B74CA">
        <w:t xml:space="preserve"> </w:t>
      </w:r>
      <w:r w:rsidR="00F00931" w:rsidRPr="00D92388">
        <w:rPr>
          <w:i/>
          <w:iCs/>
        </w:rPr>
        <w:t xml:space="preserve">Maundy </w:t>
      </w:r>
      <w:proofErr w:type="gramStart"/>
      <w:r w:rsidR="00F00931" w:rsidRPr="00D92388">
        <w:rPr>
          <w:i/>
          <w:iCs/>
        </w:rPr>
        <w:t>Thursday</w:t>
      </w:r>
      <w:r w:rsidR="00F00931" w:rsidRPr="00D92388">
        <w:t xml:space="preserve">  </w:t>
      </w:r>
      <w:r w:rsidR="00D92388" w:rsidRPr="009B6825">
        <w:t>“</w:t>
      </w:r>
      <w:proofErr w:type="gramEnd"/>
      <w:r w:rsidR="00DF3744" w:rsidRPr="009B6825">
        <w:t>When in the shadow of the cross</w:t>
      </w:r>
      <w:r w:rsidR="00671FD6" w:rsidRPr="009B6825">
        <w:t xml:space="preserve"> Christ knelt and washed the feet of his disciples, he gave us </w:t>
      </w:r>
      <w:r w:rsidR="00234B44">
        <w:t>a</w:t>
      </w:r>
      <w:r w:rsidR="00234B44" w:rsidRPr="009B6825">
        <w:t xml:space="preserve"> </w:t>
      </w:r>
      <w:r w:rsidR="00671FD6" w:rsidRPr="009B6825">
        <w:t>sign of love complete</w:t>
      </w:r>
      <w:r w:rsidR="00D92388" w:rsidRPr="009B6825">
        <w:t>” (</w:t>
      </w:r>
      <w:r w:rsidR="00D92388" w:rsidRPr="009B6825">
        <w:rPr>
          <w:i/>
          <w:iCs/>
        </w:rPr>
        <w:t>ELW</w:t>
      </w:r>
      <w:r w:rsidR="00D92388" w:rsidRPr="009B6825">
        <w:t xml:space="preserve"> 360).</w:t>
      </w:r>
      <w:r w:rsidR="00272C1E">
        <w:t xml:space="preserve"> </w:t>
      </w:r>
      <w:r w:rsidR="009B20AB">
        <w:t xml:space="preserve">Ask God to </w:t>
      </w:r>
      <w:r w:rsidR="00DC3424">
        <w:t xml:space="preserve">help us understand </w:t>
      </w:r>
      <w:r w:rsidR="001C4DB4">
        <w:t xml:space="preserve">the </w:t>
      </w:r>
      <w:r w:rsidR="00DC3424">
        <w:t xml:space="preserve">sacrificial love Jesus Christ </w:t>
      </w:r>
      <w:r w:rsidR="00212E81">
        <w:t>had for</w:t>
      </w:r>
      <w:r w:rsidR="009C37C7">
        <w:t xml:space="preserve"> his followers, neighbors in need and the world. Pray that </w:t>
      </w:r>
      <w:r w:rsidR="00EC3E9A">
        <w:t>we do likewise</w:t>
      </w:r>
      <w:r w:rsidR="0054016A">
        <w:t xml:space="preserve"> and that our </w:t>
      </w:r>
      <w:r w:rsidR="000E3947">
        <w:t>actions</w:t>
      </w:r>
      <w:r w:rsidR="00F565DF">
        <w:t xml:space="preserve"> of love, mercy and service</w:t>
      </w:r>
      <w:r w:rsidR="000E3947">
        <w:t xml:space="preserve"> inspire others.</w:t>
      </w:r>
    </w:p>
    <w:p w14:paraId="03C4ED1A" w14:textId="77777777" w:rsidR="00DC3424" w:rsidRPr="00AC68B2" w:rsidRDefault="00DC3424"/>
    <w:p w14:paraId="770F1A32" w14:textId="57972BCC" w:rsidR="006E6A23" w:rsidRPr="00EB5F97" w:rsidRDefault="006E6A23">
      <w:r w:rsidRPr="00AC68B2">
        <w:rPr>
          <w:b/>
          <w:bCs/>
        </w:rPr>
        <w:t>3</w:t>
      </w:r>
      <w:r w:rsidRPr="002B74CA">
        <w:t xml:space="preserve"> </w:t>
      </w:r>
      <w:r w:rsidR="006E0964" w:rsidRPr="00836278">
        <w:rPr>
          <w:i/>
          <w:iCs/>
        </w:rPr>
        <w:t xml:space="preserve">Good </w:t>
      </w:r>
      <w:proofErr w:type="gramStart"/>
      <w:r w:rsidR="006E0964" w:rsidRPr="00836278">
        <w:rPr>
          <w:i/>
          <w:iCs/>
        </w:rPr>
        <w:t>Friday</w:t>
      </w:r>
      <w:r w:rsidR="004E2C0C" w:rsidRPr="00EB5F97">
        <w:t xml:space="preserve"> </w:t>
      </w:r>
      <w:r w:rsidR="00EB5F97" w:rsidRPr="00EB5F97">
        <w:t xml:space="preserve"> </w:t>
      </w:r>
      <w:r w:rsidR="002A314A">
        <w:t>Pray</w:t>
      </w:r>
      <w:proofErr w:type="gramEnd"/>
      <w:r w:rsidR="002A314A">
        <w:t xml:space="preserve"> that </w:t>
      </w:r>
      <w:r w:rsidR="00440836">
        <w:t xml:space="preserve">we </w:t>
      </w:r>
      <w:r w:rsidR="00122948">
        <w:t xml:space="preserve">deepen </w:t>
      </w:r>
      <w:r w:rsidR="002A064C">
        <w:t>our</w:t>
      </w:r>
      <w:r w:rsidR="00C73D77">
        <w:t xml:space="preserve"> </w:t>
      </w:r>
      <w:r w:rsidR="00E73738">
        <w:t>understand</w:t>
      </w:r>
      <w:r w:rsidR="00C73D77">
        <w:t>ing</w:t>
      </w:r>
      <w:r w:rsidR="00E73738">
        <w:t xml:space="preserve"> </w:t>
      </w:r>
      <w:r w:rsidR="002A064C">
        <w:t xml:space="preserve">of </w:t>
      </w:r>
      <w:r w:rsidR="002D453D">
        <w:t xml:space="preserve">the suffering, death and resurrection </w:t>
      </w:r>
      <w:r w:rsidR="00836278">
        <w:t xml:space="preserve">of Jesus Christ </w:t>
      </w:r>
      <w:r w:rsidR="00E73738">
        <w:t xml:space="preserve">as </w:t>
      </w:r>
      <w:r w:rsidR="00B06979">
        <w:t xml:space="preserve">the ultimate demonstration of God’s </w:t>
      </w:r>
      <w:r w:rsidR="00030838">
        <w:t xml:space="preserve">boundless </w:t>
      </w:r>
      <w:r w:rsidR="00B06979">
        <w:t xml:space="preserve">love for </w:t>
      </w:r>
      <w:r w:rsidR="00B06979" w:rsidRPr="00030838">
        <w:rPr>
          <w:i/>
          <w:iCs/>
        </w:rPr>
        <w:t>all</w:t>
      </w:r>
      <w:r w:rsidR="00B06979">
        <w:t xml:space="preserve"> humanity</w:t>
      </w:r>
      <w:r w:rsidR="00030838">
        <w:t xml:space="preserve">. </w:t>
      </w:r>
      <w:r w:rsidR="001E5B07">
        <w:t xml:space="preserve">Ask God to forgive us when we </w:t>
      </w:r>
      <w:r w:rsidR="00EB2231">
        <w:t xml:space="preserve">seek </w:t>
      </w:r>
      <w:r w:rsidR="00BC4DA8">
        <w:t xml:space="preserve">or justify </w:t>
      </w:r>
      <w:r w:rsidR="00836278">
        <w:t>vengeance</w:t>
      </w:r>
      <w:r w:rsidR="00332033">
        <w:t xml:space="preserve">, </w:t>
      </w:r>
      <w:r w:rsidR="005B2D9A">
        <w:t>isolation</w:t>
      </w:r>
      <w:r w:rsidR="007D4E71">
        <w:t xml:space="preserve"> </w:t>
      </w:r>
      <w:r w:rsidR="005167CC">
        <w:t>and dominance over p</w:t>
      </w:r>
      <w:r w:rsidR="007D4E71">
        <w:t>eople</w:t>
      </w:r>
      <w:r w:rsidR="00581376">
        <w:t xml:space="preserve"> whom</w:t>
      </w:r>
      <w:r w:rsidR="007D4E71">
        <w:t xml:space="preserve"> </w:t>
      </w:r>
      <w:r w:rsidR="00BA22F6">
        <w:t xml:space="preserve">we see as adversaries, who </w:t>
      </w:r>
      <w:r w:rsidR="004E1ADC">
        <w:t>unsettle us or whose beliefs differ from our own</w:t>
      </w:r>
      <w:r w:rsidR="00EC1288">
        <w:t>.</w:t>
      </w:r>
    </w:p>
    <w:p w14:paraId="6EC48AD2" w14:textId="77777777" w:rsidR="00EB5F97" w:rsidRPr="00AC68B2" w:rsidRDefault="00EB5F97"/>
    <w:p w14:paraId="4D39A851" w14:textId="3EB52334" w:rsidR="00BD23EC" w:rsidRPr="002B74CA" w:rsidRDefault="006E6A23">
      <w:r w:rsidRPr="00AC68B2">
        <w:rPr>
          <w:b/>
          <w:bCs/>
        </w:rPr>
        <w:t>4</w:t>
      </w:r>
      <w:r w:rsidRPr="002B74CA">
        <w:t xml:space="preserve"> </w:t>
      </w:r>
      <w:r w:rsidR="0080172A">
        <w:t xml:space="preserve">Pray for those who </w:t>
      </w:r>
      <w:r w:rsidR="00CB0774">
        <w:t>long for good news, hope</w:t>
      </w:r>
      <w:r w:rsidR="00A9245C">
        <w:t>,</w:t>
      </w:r>
      <w:r w:rsidR="00CB0774">
        <w:t xml:space="preserve"> relief</w:t>
      </w:r>
      <w:r w:rsidR="00571B47">
        <w:t xml:space="preserve"> and liberation</w:t>
      </w:r>
      <w:r w:rsidR="00CB0774">
        <w:t>, i</w:t>
      </w:r>
      <w:r w:rsidR="0080172A">
        <w:t xml:space="preserve">ncluding </w:t>
      </w:r>
      <w:r w:rsidR="00CB0774">
        <w:t>people of all ages</w:t>
      </w:r>
      <w:r w:rsidR="00D558C7">
        <w:t xml:space="preserve"> who </w:t>
      </w:r>
      <w:r w:rsidR="00E53729">
        <w:t xml:space="preserve">live </w:t>
      </w:r>
      <w:proofErr w:type="gramStart"/>
      <w:r w:rsidR="00E53729">
        <w:t>in the midst of</w:t>
      </w:r>
      <w:proofErr w:type="gramEnd"/>
      <w:r w:rsidR="00E53729">
        <w:t xml:space="preserve"> conflict and war, </w:t>
      </w:r>
      <w:r w:rsidR="00DD3777">
        <w:t xml:space="preserve">experience </w:t>
      </w:r>
      <w:r w:rsidR="00D558C7">
        <w:t>poverty</w:t>
      </w:r>
      <w:r w:rsidR="00E53729">
        <w:t xml:space="preserve"> and hunger</w:t>
      </w:r>
      <w:r w:rsidR="00D558C7">
        <w:t xml:space="preserve">, </w:t>
      </w:r>
      <w:r w:rsidR="00DF0FD6">
        <w:t xml:space="preserve">are imprisoned, </w:t>
      </w:r>
      <w:r w:rsidR="00DB361D">
        <w:t>suffer despair</w:t>
      </w:r>
      <w:r w:rsidR="00DD3777">
        <w:t>,</w:t>
      </w:r>
      <w:r w:rsidR="00DB361D">
        <w:t xml:space="preserve"> and </w:t>
      </w:r>
      <w:r w:rsidR="0080172A">
        <w:t>seek meaning and purpose</w:t>
      </w:r>
      <w:r w:rsidR="00980FD4">
        <w:t>.</w:t>
      </w:r>
    </w:p>
    <w:p w14:paraId="2274B726" w14:textId="77777777" w:rsidR="006E6A23" w:rsidRPr="00AC68B2" w:rsidRDefault="006E6A23"/>
    <w:p w14:paraId="4D39A852" w14:textId="10767CB0" w:rsidR="00BD23EC" w:rsidRPr="002B74CA" w:rsidRDefault="006E6A23">
      <w:r w:rsidRPr="00AC68B2">
        <w:rPr>
          <w:b/>
          <w:bCs/>
        </w:rPr>
        <w:t>5</w:t>
      </w:r>
      <w:r w:rsidRPr="002B74CA">
        <w:t xml:space="preserve"> </w:t>
      </w:r>
      <w:r w:rsidR="006E0964" w:rsidRPr="00C54DF6">
        <w:rPr>
          <w:i/>
          <w:iCs/>
        </w:rPr>
        <w:t xml:space="preserve">Easter </w:t>
      </w:r>
      <w:proofErr w:type="gramStart"/>
      <w:r w:rsidR="006E0964" w:rsidRPr="00C54DF6">
        <w:rPr>
          <w:i/>
          <w:iCs/>
        </w:rPr>
        <w:t>Sunday</w:t>
      </w:r>
      <w:r w:rsidR="006E0964">
        <w:t xml:space="preserve">  </w:t>
      </w:r>
      <w:r w:rsidR="00761DD5">
        <w:t>Shout</w:t>
      </w:r>
      <w:proofErr w:type="gramEnd"/>
      <w:r w:rsidR="00761DD5">
        <w:t xml:space="preserve"> together with </w:t>
      </w:r>
      <w:r w:rsidR="00C80DE0">
        <w:t>siblings in Christ throughout the world, “Hallelujah!</w:t>
      </w:r>
      <w:r w:rsidR="004C265A">
        <w:t xml:space="preserve"> Christ </w:t>
      </w:r>
      <w:r w:rsidR="0094655A">
        <w:t>is</w:t>
      </w:r>
      <w:r w:rsidR="00140A5B">
        <w:t xml:space="preserve"> risen!” </w:t>
      </w:r>
      <w:r w:rsidR="008D4BAC">
        <w:t xml:space="preserve">Give thanks </w:t>
      </w:r>
      <w:r w:rsidR="008975A0">
        <w:t xml:space="preserve">to God for showing </w:t>
      </w:r>
      <w:r w:rsidR="00525A0F">
        <w:t>humanity</w:t>
      </w:r>
      <w:r w:rsidR="008975A0">
        <w:t xml:space="preserve"> that </w:t>
      </w:r>
      <w:r w:rsidR="00525A0F">
        <w:t xml:space="preserve">God’s </w:t>
      </w:r>
      <w:r w:rsidR="00006AE4">
        <w:t xml:space="preserve">promise of love, forgiveness and new life </w:t>
      </w:r>
      <w:r w:rsidR="00723CB2">
        <w:t>embodied in Jesus Christ</w:t>
      </w:r>
      <w:r w:rsidR="00221182">
        <w:t xml:space="preserve"> </w:t>
      </w:r>
      <w:r w:rsidR="001D3A82">
        <w:t>is real</w:t>
      </w:r>
      <w:r w:rsidR="003759BB">
        <w:t xml:space="preserve">, </w:t>
      </w:r>
      <w:r w:rsidR="009036C4">
        <w:t>given to</w:t>
      </w:r>
      <w:r w:rsidR="003759BB">
        <w:t xml:space="preserve"> all people</w:t>
      </w:r>
      <w:r w:rsidR="001D3A82">
        <w:t xml:space="preserve"> and </w:t>
      </w:r>
      <w:r w:rsidR="0064661B">
        <w:t xml:space="preserve">to be trusted. </w:t>
      </w:r>
      <w:r w:rsidR="00CE67C3" w:rsidRPr="00CE67C3">
        <w:t>Hallelujah!</w:t>
      </w:r>
    </w:p>
    <w:p w14:paraId="1BB1175D" w14:textId="77777777" w:rsidR="006E6A23" w:rsidRPr="00AC68B2" w:rsidRDefault="006E6A23"/>
    <w:p w14:paraId="4D39A853" w14:textId="69BD0E25" w:rsidR="00BD23EC" w:rsidRPr="002B74CA" w:rsidRDefault="006E6A23" w:rsidP="00933125">
      <w:r w:rsidRPr="004E2784">
        <w:rPr>
          <w:b/>
          <w:bCs/>
        </w:rPr>
        <w:t>6</w:t>
      </w:r>
      <w:r w:rsidRPr="002B74CA">
        <w:t xml:space="preserve"> </w:t>
      </w:r>
      <w:r w:rsidR="00582FC2">
        <w:t xml:space="preserve">Pray for peace </w:t>
      </w:r>
      <w:r w:rsidR="004672DD">
        <w:t xml:space="preserve">where there </w:t>
      </w:r>
      <w:proofErr w:type="gramStart"/>
      <w:r w:rsidR="004672DD">
        <w:t>is</w:t>
      </w:r>
      <w:proofErr w:type="gramEnd"/>
      <w:r w:rsidR="004672DD">
        <w:t xml:space="preserve"> conflict</w:t>
      </w:r>
      <w:r w:rsidR="004E2784">
        <w:t xml:space="preserve">, </w:t>
      </w:r>
      <w:r w:rsidR="004672DD">
        <w:t xml:space="preserve">war </w:t>
      </w:r>
      <w:r w:rsidR="004E2784">
        <w:t xml:space="preserve">and instability </w:t>
      </w:r>
      <w:r w:rsidR="004672DD">
        <w:t>in the world</w:t>
      </w:r>
      <w:r w:rsidR="004E2784">
        <w:t xml:space="preserve">, including </w:t>
      </w:r>
      <w:r w:rsidR="00E707AF">
        <w:t xml:space="preserve">Iran, </w:t>
      </w:r>
      <w:r w:rsidR="006342F8">
        <w:t xml:space="preserve">the Middle East, </w:t>
      </w:r>
      <w:r w:rsidR="00E707AF">
        <w:t>Venezuela, Ukraine</w:t>
      </w:r>
      <w:r w:rsidR="006057BA">
        <w:t xml:space="preserve">, </w:t>
      </w:r>
      <w:r w:rsidR="006F2DFC">
        <w:t>Mexico</w:t>
      </w:r>
      <w:r w:rsidR="004C5B1E">
        <w:t xml:space="preserve">, Mali, Nigeria, Pakistan </w:t>
      </w:r>
      <w:r w:rsidR="008C32FA">
        <w:t xml:space="preserve">and </w:t>
      </w:r>
      <w:r w:rsidR="008C32FA" w:rsidRPr="008C32FA">
        <w:t>Myanmar</w:t>
      </w:r>
      <w:r w:rsidR="008C32FA">
        <w:t>.</w:t>
      </w:r>
      <w:r w:rsidR="003A2980">
        <w:t xml:space="preserve"> Pray </w:t>
      </w:r>
      <w:r w:rsidR="00385772">
        <w:t xml:space="preserve">for people who are </w:t>
      </w:r>
      <w:r w:rsidR="004C4448">
        <w:t>impacted and displaced by conflict</w:t>
      </w:r>
      <w:r w:rsidR="002A2B3F">
        <w:t>,</w:t>
      </w:r>
      <w:r w:rsidR="004C4448">
        <w:t xml:space="preserve"> that they </w:t>
      </w:r>
      <w:r w:rsidR="00CE0653">
        <w:t>remain hopeful</w:t>
      </w:r>
      <w:r w:rsidR="00D91E98">
        <w:t xml:space="preserve">, find </w:t>
      </w:r>
      <w:r w:rsidR="008B02C5">
        <w:t xml:space="preserve">safe </w:t>
      </w:r>
      <w:r w:rsidR="00071999">
        <w:t xml:space="preserve">sanctuary in </w:t>
      </w:r>
      <w:r w:rsidR="00EE3A2C">
        <w:t xml:space="preserve">welcoming </w:t>
      </w:r>
      <w:r w:rsidR="00071999">
        <w:t xml:space="preserve">communities, </w:t>
      </w:r>
      <w:r w:rsidR="00A86DBA">
        <w:t xml:space="preserve">have resources to </w:t>
      </w:r>
      <w:r w:rsidR="00FD2E9D">
        <w:t>meet</w:t>
      </w:r>
      <w:r w:rsidR="00A86DBA">
        <w:t xml:space="preserve"> daily needs</w:t>
      </w:r>
      <w:r w:rsidR="00664399">
        <w:t>,</w:t>
      </w:r>
      <w:r w:rsidR="00142A55">
        <w:t xml:space="preserve"> and know that they are not forgotten.</w:t>
      </w:r>
      <w:r w:rsidR="009F547A">
        <w:t xml:space="preserve"> </w:t>
      </w:r>
    </w:p>
    <w:p w14:paraId="610912C1" w14:textId="77777777" w:rsidR="006E6A23" w:rsidRPr="002B74CA" w:rsidRDefault="006E6A23"/>
    <w:p w14:paraId="4D39A854" w14:textId="3AD4596D" w:rsidR="00BD23EC" w:rsidRPr="004B142C" w:rsidRDefault="006E6A23" w:rsidP="00570DD0">
      <w:r w:rsidRPr="00AC68B2">
        <w:rPr>
          <w:b/>
          <w:bCs/>
        </w:rPr>
        <w:t xml:space="preserve">7 </w:t>
      </w:r>
      <w:r w:rsidR="004C26CE" w:rsidRPr="00C02CBF">
        <w:rPr>
          <w:b/>
          <w:bCs/>
        </w:rPr>
        <w:t>“</w:t>
      </w:r>
      <w:r w:rsidR="001A1ED9" w:rsidRPr="00C02CBF">
        <w:t>Wom</w:t>
      </w:r>
      <w:r w:rsidR="001A1ED9">
        <w:t>a</w:t>
      </w:r>
      <w:r w:rsidR="001A1ED9" w:rsidRPr="00C02CBF">
        <w:t>n</w:t>
      </w:r>
      <w:r w:rsidR="00D129CC" w:rsidRPr="00C02CBF">
        <w:t>, dancing from the garden,</w:t>
      </w:r>
      <w:r w:rsidR="000B5F83" w:rsidRPr="00C02CBF">
        <w:t xml:space="preserve"> find the others and proclaim Christ is risen</w:t>
      </w:r>
      <w:r w:rsidR="004B142C" w:rsidRPr="00C02CBF">
        <w:t xml:space="preserve"> </w:t>
      </w:r>
      <w:r w:rsidR="000B5F83" w:rsidRPr="00C02CBF">
        <w:t xml:space="preserve">as he promised; </w:t>
      </w:r>
      <w:r w:rsidR="004B142C" w:rsidRPr="00C02CBF">
        <w:t>tell the world he knew your name</w:t>
      </w:r>
      <w:r w:rsidR="004C26CE" w:rsidRPr="00C02CBF">
        <w:t>” (</w:t>
      </w:r>
      <w:r w:rsidR="004C26CE" w:rsidRPr="00C02CBF">
        <w:rPr>
          <w:i/>
          <w:iCs/>
        </w:rPr>
        <w:t>ACS</w:t>
      </w:r>
      <w:r w:rsidR="004C26CE" w:rsidRPr="00C02CBF">
        <w:t xml:space="preserve"> 935)!</w:t>
      </w:r>
      <w:r w:rsidR="00A0735B">
        <w:t xml:space="preserve"> </w:t>
      </w:r>
      <w:r w:rsidR="00086AF3">
        <w:t xml:space="preserve">Ask the Spirit to </w:t>
      </w:r>
      <w:r w:rsidR="00F0703E">
        <w:t xml:space="preserve">help us </w:t>
      </w:r>
      <w:r w:rsidR="00D923B5">
        <w:t>invite others to have faith in God’s love and mercy</w:t>
      </w:r>
      <w:r w:rsidR="009A2FCF">
        <w:t xml:space="preserve"> and to spread the good news of the risen Christ through </w:t>
      </w:r>
      <w:r w:rsidR="00C54C4B">
        <w:t xml:space="preserve">word of mouth, </w:t>
      </w:r>
      <w:r w:rsidR="005C6278">
        <w:t>relationship</w:t>
      </w:r>
      <w:r w:rsidR="0003454C">
        <w:t>s</w:t>
      </w:r>
      <w:r w:rsidR="003F6E0C">
        <w:t>,</w:t>
      </w:r>
      <w:r w:rsidR="005C6278">
        <w:t xml:space="preserve"> </w:t>
      </w:r>
      <w:r w:rsidR="00172CC3">
        <w:t xml:space="preserve">and </w:t>
      </w:r>
      <w:r w:rsidR="00C02CBF">
        <w:t>acts of love and service</w:t>
      </w:r>
      <w:r w:rsidR="0090324B">
        <w:t>.</w:t>
      </w:r>
    </w:p>
    <w:p w14:paraId="5D1A1780" w14:textId="77777777" w:rsidR="006E6A23" w:rsidRPr="004B142C" w:rsidRDefault="006E6A23"/>
    <w:p w14:paraId="60121CA8" w14:textId="55BDB007" w:rsidR="006E6A23" w:rsidRPr="009B05FE" w:rsidRDefault="006E6A23">
      <w:r w:rsidRPr="00AC68B2">
        <w:rPr>
          <w:b/>
          <w:bCs/>
        </w:rPr>
        <w:t xml:space="preserve">8 </w:t>
      </w:r>
      <w:r w:rsidR="004777CE">
        <w:rPr>
          <w:i/>
          <w:iCs/>
        </w:rPr>
        <w:t xml:space="preserve">National </w:t>
      </w:r>
      <w:r w:rsidR="009B05FE" w:rsidRPr="00B1432C">
        <w:rPr>
          <w:i/>
          <w:iCs/>
        </w:rPr>
        <w:t xml:space="preserve">Arab American Heritage </w:t>
      </w:r>
      <w:proofErr w:type="gramStart"/>
      <w:r w:rsidR="009B05FE" w:rsidRPr="00B1432C">
        <w:rPr>
          <w:i/>
          <w:iCs/>
        </w:rPr>
        <w:t>Month</w:t>
      </w:r>
      <w:r w:rsidR="009B05FE" w:rsidRPr="009B05FE">
        <w:t xml:space="preserve">  </w:t>
      </w:r>
      <w:r w:rsidR="00340775" w:rsidRPr="00340775">
        <w:t>Remember</w:t>
      </w:r>
      <w:proofErr w:type="gramEnd"/>
      <w:r w:rsidR="00340775" w:rsidRPr="00340775">
        <w:t xml:space="preserve"> in prayer the diverse gifts, cultures, heritages and stories of our Arab and Middle Eastern neighbors and siblings in Christ, who remind us of the rich history and tradition of Christ’s church in the world. Ask God to bless and </w:t>
      </w:r>
      <w:r w:rsidR="00995151">
        <w:t>further</w:t>
      </w:r>
      <w:r w:rsidR="00340775" w:rsidRPr="00340775">
        <w:t xml:space="preserve"> the ministries </w:t>
      </w:r>
      <w:r w:rsidR="008C1859">
        <w:t xml:space="preserve">of </w:t>
      </w:r>
      <w:r w:rsidR="00D43F20" w:rsidRPr="00D43F20">
        <w:t>Arab and Middle Eastern congregations</w:t>
      </w:r>
      <w:r w:rsidR="007F0F9B">
        <w:t>, the</w:t>
      </w:r>
      <w:r w:rsidR="00D43F20" w:rsidRPr="00D43F20">
        <w:t xml:space="preserve"> </w:t>
      </w:r>
      <w:r w:rsidR="00647BD0" w:rsidRPr="00DB676B">
        <w:t>Association of Lutherans of Arab and Middle Eastern Heritage</w:t>
      </w:r>
      <w:r w:rsidR="00647BD0">
        <w:t xml:space="preserve">, ELCA </w:t>
      </w:r>
      <w:r w:rsidR="00647BD0" w:rsidRPr="00647BD0">
        <w:t>Arab and Middle Eastern Ministries</w:t>
      </w:r>
      <w:r w:rsidR="00172CC3">
        <w:t>,</w:t>
      </w:r>
      <w:r w:rsidR="00481EF5">
        <w:t xml:space="preserve"> and</w:t>
      </w:r>
      <w:r w:rsidR="00647BD0" w:rsidRPr="00647BD0">
        <w:t xml:space="preserve"> </w:t>
      </w:r>
      <w:proofErr w:type="spellStart"/>
      <w:r w:rsidR="008C1859">
        <w:t>Sumud</w:t>
      </w:r>
      <w:proofErr w:type="spellEnd"/>
      <w:r w:rsidR="00481EF5">
        <w:t>.</w:t>
      </w:r>
    </w:p>
    <w:p w14:paraId="1E9D0529" w14:textId="77777777" w:rsidR="009B05FE" w:rsidRPr="009B05FE" w:rsidRDefault="009B05FE"/>
    <w:p w14:paraId="4D39A856" w14:textId="4C288CAA" w:rsidR="00BD23EC" w:rsidRPr="002B74CA" w:rsidRDefault="006E6A23">
      <w:r w:rsidRPr="00AC68B2">
        <w:rPr>
          <w:b/>
          <w:bCs/>
        </w:rPr>
        <w:t xml:space="preserve">9 </w:t>
      </w:r>
      <w:r w:rsidR="007E24D2" w:rsidRPr="0074673E">
        <w:t>“Our Lord has written the promise of resurrection, not in books alone, but in every leaf in springtime” (attributed to Martin Luther)</w:t>
      </w:r>
      <w:r w:rsidR="0074673E">
        <w:t xml:space="preserve">. </w:t>
      </w:r>
      <w:r w:rsidR="00B47C99">
        <w:t xml:space="preserve">Signs of God’s love and </w:t>
      </w:r>
      <w:r w:rsidR="00F447F6">
        <w:t>forgiveness are everywhere</w:t>
      </w:r>
      <w:r w:rsidR="00414095">
        <w:t>!</w:t>
      </w:r>
      <w:r w:rsidR="00E30DD7">
        <w:t xml:space="preserve"> Pray for the Spirit to </w:t>
      </w:r>
      <w:r w:rsidR="002A0930">
        <w:t>heighten our awareness of God’s presence</w:t>
      </w:r>
      <w:r w:rsidR="00382FC0">
        <w:t xml:space="preserve">, </w:t>
      </w:r>
      <w:r w:rsidR="002A0930">
        <w:t>acti</w:t>
      </w:r>
      <w:r w:rsidR="00382FC0">
        <w:t>vity</w:t>
      </w:r>
      <w:r w:rsidR="002A0930">
        <w:t xml:space="preserve"> </w:t>
      </w:r>
      <w:r w:rsidR="00382FC0">
        <w:t xml:space="preserve">and promises </w:t>
      </w:r>
      <w:r w:rsidR="00E955CF">
        <w:t>manifested</w:t>
      </w:r>
      <w:r w:rsidR="000C487F">
        <w:t xml:space="preserve"> in </w:t>
      </w:r>
      <w:r w:rsidR="0089376C">
        <w:t>creation</w:t>
      </w:r>
      <w:r w:rsidR="00E34BF9">
        <w:t>,</w:t>
      </w:r>
      <w:r w:rsidR="0089376C">
        <w:t xml:space="preserve"> </w:t>
      </w:r>
      <w:r w:rsidR="00B9063B">
        <w:t xml:space="preserve">in </w:t>
      </w:r>
      <w:r w:rsidR="000C487F">
        <w:t>our neighbors</w:t>
      </w:r>
      <w:r w:rsidR="00B9063B">
        <w:t xml:space="preserve"> and </w:t>
      </w:r>
      <w:r w:rsidR="000C487F">
        <w:t xml:space="preserve">siblings in Christ, </w:t>
      </w:r>
      <w:r w:rsidR="00B9063B">
        <w:t xml:space="preserve">and through </w:t>
      </w:r>
      <w:r w:rsidR="00442E44">
        <w:t>S</w:t>
      </w:r>
      <w:r w:rsidR="0089376C">
        <w:t>cripture</w:t>
      </w:r>
      <w:r w:rsidR="00442E44">
        <w:t>, the sacraments and worship.</w:t>
      </w:r>
    </w:p>
    <w:p w14:paraId="5E2047B4" w14:textId="77777777" w:rsidR="006E6A23" w:rsidRPr="002B74CA" w:rsidRDefault="006E6A23"/>
    <w:p w14:paraId="36951C49" w14:textId="5FF0EA40" w:rsidR="006E6A23" w:rsidRDefault="006E6A23">
      <w:r w:rsidRPr="00AC68B2">
        <w:rPr>
          <w:b/>
          <w:bCs/>
        </w:rPr>
        <w:t xml:space="preserve">10 </w:t>
      </w:r>
      <w:r w:rsidR="00594142" w:rsidRPr="008B626D">
        <w:t>Give thanks and pray</w:t>
      </w:r>
      <w:r w:rsidR="00013390">
        <w:t xml:space="preserve"> </w:t>
      </w:r>
      <w:r w:rsidR="00594142" w:rsidRPr="008B626D">
        <w:t xml:space="preserve">for those who </w:t>
      </w:r>
      <w:r w:rsidR="00A2427F" w:rsidRPr="008B626D">
        <w:t>serve in vocation</w:t>
      </w:r>
      <w:r w:rsidR="00445DEA">
        <w:t>s</w:t>
      </w:r>
      <w:r w:rsidR="00A2427F" w:rsidRPr="008B626D">
        <w:t xml:space="preserve"> of hospice care</w:t>
      </w:r>
      <w:r w:rsidR="00531B4D">
        <w:t>, attending</w:t>
      </w:r>
      <w:r w:rsidR="00A2427F" w:rsidRPr="008B626D">
        <w:t xml:space="preserve"> </w:t>
      </w:r>
      <w:r w:rsidR="004E4859">
        <w:t xml:space="preserve">to </w:t>
      </w:r>
      <w:r w:rsidR="00013390">
        <w:t>medical, ph</w:t>
      </w:r>
      <w:r w:rsidR="002038C5">
        <w:t>ysical, spiritual</w:t>
      </w:r>
      <w:r w:rsidR="00013390">
        <w:t xml:space="preserve"> and emotional needs of patients with terminal illnesses</w:t>
      </w:r>
      <w:r w:rsidR="000A1FC7">
        <w:t xml:space="preserve"> and </w:t>
      </w:r>
      <w:r w:rsidR="00531B4D">
        <w:t>offering</w:t>
      </w:r>
      <w:r w:rsidR="000A1FC7">
        <w:t xml:space="preserve"> support for their families and care providers.</w:t>
      </w:r>
    </w:p>
    <w:p w14:paraId="15D71925" w14:textId="77777777" w:rsidR="0009006A" w:rsidRPr="002B74CA" w:rsidRDefault="0009006A"/>
    <w:p w14:paraId="2480D9DB" w14:textId="1070ADCE" w:rsidR="00CA1AE9" w:rsidRDefault="006E6A23">
      <w:r w:rsidRPr="00AC68B2">
        <w:rPr>
          <w:b/>
          <w:bCs/>
        </w:rPr>
        <w:t>11</w:t>
      </w:r>
      <w:r w:rsidR="00BD23EC" w:rsidRPr="00AC68B2">
        <w:rPr>
          <w:b/>
          <w:bCs/>
        </w:rPr>
        <w:t xml:space="preserve"> </w:t>
      </w:r>
      <w:r w:rsidR="00CC042A" w:rsidRPr="00235AD2">
        <w:t xml:space="preserve">Ask the Spirit to inspire and guide the work of the </w:t>
      </w:r>
      <w:r w:rsidR="00910FFF" w:rsidRPr="00235AD2">
        <w:t>churchwide</w:t>
      </w:r>
      <w:r w:rsidR="00910FFF">
        <w:rPr>
          <w:b/>
          <w:bCs/>
        </w:rPr>
        <w:t xml:space="preserve"> </w:t>
      </w:r>
      <w:r w:rsidR="000369C1" w:rsidRPr="00235AD2">
        <w:t>Innovation Lab team</w:t>
      </w:r>
      <w:r w:rsidR="00773A8D">
        <w:t>, which</w:t>
      </w:r>
      <w:r w:rsidR="00264494" w:rsidRPr="00235AD2">
        <w:t xml:space="preserve"> </w:t>
      </w:r>
      <w:r w:rsidR="00CA1AE9">
        <w:t>equip</w:t>
      </w:r>
      <w:r w:rsidR="00773A8D">
        <w:t>s</w:t>
      </w:r>
      <w:r w:rsidR="00CA1AE9">
        <w:t xml:space="preserve"> </w:t>
      </w:r>
      <w:r w:rsidR="00235AD2" w:rsidRPr="00235AD2">
        <w:t xml:space="preserve">leaders and congregations </w:t>
      </w:r>
      <w:r w:rsidR="00AF29FF" w:rsidRPr="00AF29FF">
        <w:t xml:space="preserve">to </w:t>
      </w:r>
      <w:r w:rsidR="00740192" w:rsidRPr="00740192">
        <w:t>listen deeply to their communities</w:t>
      </w:r>
      <w:r w:rsidR="0032404C">
        <w:t>,</w:t>
      </w:r>
      <w:r w:rsidR="00740192" w:rsidRPr="00740192">
        <w:t> </w:t>
      </w:r>
      <w:r w:rsidR="00EF5F53">
        <w:t xml:space="preserve">try </w:t>
      </w:r>
      <w:r w:rsidR="00B412AC" w:rsidRPr="00B412AC">
        <w:t>new approaches to ministry</w:t>
      </w:r>
      <w:r w:rsidR="00AF29FF" w:rsidRPr="00AF29FF">
        <w:t>, embrace diversity and build relationships that reflect Christ’s inclusive welcome.</w:t>
      </w:r>
    </w:p>
    <w:p w14:paraId="7188E554" w14:textId="77777777" w:rsidR="00CA1AE9" w:rsidRDefault="00CA1AE9"/>
    <w:p w14:paraId="4D39A859" w14:textId="536CE8E8" w:rsidR="00BD23EC" w:rsidRPr="00872019" w:rsidRDefault="006E6A23">
      <w:r w:rsidRPr="00AC68B2">
        <w:rPr>
          <w:b/>
          <w:bCs/>
        </w:rPr>
        <w:t>12</w:t>
      </w:r>
      <w:r w:rsidR="00BD23EC" w:rsidRPr="00AC68B2">
        <w:rPr>
          <w:b/>
          <w:bCs/>
        </w:rPr>
        <w:t xml:space="preserve"> </w:t>
      </w:r>
      <w:r w:rsidR="00C74747" w:rsidRPr="00C74747">
        <w:t>After his resurrection,</w:t>
      </w:r>
      <w:r w:rsidR="00C74747">
        <w:rPr>
          <w:b/>
          <w:bCs/>
        </w:rPr>
        <w:t xml:space="preserve"> </w:t>
      </w:r>
      <w:r w:rsidR="000A1CC2">
        <w:t>Jesus a</w:t>
      </w:r>
      <w:r w:rsidR="0049422E">
        <w:t xml:space="preserve">ppeared to </w:t>
      </w:r>
      <w:r w:rsidR="00986ACA">
        <w:t>the</w:t>
      </w:r>
      <w:r w:rsidR="000A1CC2">
        <w:t xml:space="preserve"> disciples </w:t>
      </w:r>
      <w:r w:rsidR="00104DC5">
        <w:t xml:space="preserve">who were </w:t>
      </w:r>
      <w:r w:rsidR="000A1CC2">
        <w:t xml:space="preserve">hiding </w:t>
      </w:r>
      <w:r w:rsidR="00CF60B0">
        <w:t xml:space="preserve">behind locked </w:t>
      </w:r>
      <w:r w:rsidR="00376F07">
        <w:t>doors</w:t>
      </w:r>
      <w:r w:rsidR="00EB6818">
        <w:t xml:space="preserve"> </w:t>
      </w:r>
      <w:r w:rsidR="00DA7A93">
        <w:t>with</w:t>
      </w:r>
      <w:r w:rsidR="00EB6818">
        <w:t xml:space="preserve"> fear and </w:t>
      </w:r>
      <w:r w:rsidR="00F03541">
        <w:t>uncertainty</w:t>
      </w:r>
      <w:r w:rsidR="00E67241">
        <w:t>.</w:t>
      </w:r>
      <w:r w:rsidR="00F10971">
        <w:t xml:space="preserve"> Instead of reprimanding them, </w:t>
      </w:r>
      <w:r w:rsidR="00071CB3">
        <w:t xml:space="preserve">a patient and reassuring </w:t>
      </w:r>
      <w:r w:rsidR="00467BC5">
        <w:t xml:space="preserve">Jesus </w:t>
      </w:r>
      <w:r w:rsidR="00971C96">
        <w:t>gave</w:t>
      </w:r>
      <w:r w:rsidR="00F17370">
        <w:t xml:space="preserve"> them </w:t>
      </w:r>
      <w:r w:rsidR="000454E7">
        <w:t xml:space="preserve">the gift of the </w:t>
      </w:r>
      <w:r w:rsidR="00F17370">
        <w:t xml:space="preserve">Holy </w:t>
      </w:r>
      <w:r w:rsidR="000454E7">
        <w:t xml:space="preserve">Spirit. </w:t>
      </w:r>
      <w:r w:rsidR="004F53BF">
        <w:t xml:space="preserve">Ask for </w:t>
      </w:r>
      <w:r w:rsidR="001A4EF8">
        <w:t xml:space="preserve">forgiveness when </w:t>
      </w:r>
      <w:r w:rsidR="00784FBF">
        <w:t xml:space="preserve">fear and doubt </w:t>
      </w:r>
      <w:r w:rsidR="00780290">
        <w:t>creep into your thoughts</w:t>
      </w:r>
      <w:r w:rsidR="003B7E09">
        <w:t xml:space="preserve"> and faith.</w:t>
      </w:r>
      <w:r w:rsidR="004329F9">
        <w:t xml:space="preserve"> </w:t>
      </w:r>
      <w:r w:rsidR="004D6950">
        <w:t>Pray for</w:t>
      </w:r>
      <w:r w:rsidR="00265B95">
        <w:t xml:space="preserve"> the Spirit</w:t>
      </w:r>
      <w:r w:rsidR="0019452B">
        <w:t>’s</w:t>
      </w:r>
      <w:r w:rsidR="00265B95">
        <w:t xml:space="preserve"> </w:t>
      </w:r>
      <w:r w:rsidR="00D944FE">
        <w:t xml:space="preserve">reassurance </w:t>
      </w:r>
      <w:r w:rsidR="00B31DC7">
        <w:t xml:space="preserve">that we are </w:t>
      </w:r>
      <w:r w:rsidR="00E073A4">
        <w:t xml:space="preserve">indeed </w:t>
      </w:r>
      <w:r w:rsidR="00265B95">
        <w:t xml:space="preserve">God’s </w:t>
      </w:r>
      <w:r w:rsidR="00B31DC7">
        <w:t xml:space="preserve">beloved children </w:t>
      </w:r>
      <w:r w:rsidR="00660E22">
        <w:t xml:space="preserve">who </w:t>
      </w:r>
      <w:r w:rsidR="00BE22DC">
        <w:t xml:space="preserve">need to </w:t>
      </w:r>
      <w:r w:rsidR="00C207E0">
        <w:t xml:space="preserve">embolden </w:t>
      </w:r>
      <w:r w:rsidR="00C57C51">
        <w:t xml:space="preserve">one another </w:t>
      </w:r>
      <w:r w:rsidR="00EC4CBA">
        <w:t xml:space="preserve">to </w:t>
      </w:r>
      <w:r w:rsidR="00E073A4">
        <w:t xml:space="preserve">embrace and </w:t>
      </w:r>
      <w:r w:rsidR="00BD508B">
        <w:t>share the good news of the risen Christ</w:t>
      </w:r>
      <w:r w:rsidR="00E073A4">
        <w:t xml:space="preserve">. </w:t>
      </w:r>
    </w:p>
    <w:p w14:paraId="2F191640" w14:textId="77777777" w:rsidR="006E6A23" w:rsidRPr="002B74CA" w:rsidRDefault="006E6A23"/>
    <w:p w14:paraId="54786A38" w14:textId="3ED6E4DA" w:rsidR="00643CA2" w:rsidRDefault="006E6A23">
      <w:r w:rsidRPr="00AC68B2">
        <w:rPr>
          <w:b/>
          <w:bCs/>
        </w:rPr>
        <w:t>13</w:t>
      </w:r>
      <w:r w:rsidR="00645643" w:rsidRPr="00645643">
        <w:t xml:space="preserve"> </w:t>
      </w:r>
      <w:r w:rsidR="006E59C7">
        <w:t xml:space="preserve">Remember in prayer those </w:t>
      </w:r>
      <w:r w:rsidR="004D6C4C" w:rsidRPr="00AF2B31">
        <w:t xml:space="preserve">traveling </w:t>
      </w:r>
      <w:r w:rsidR="00645643" w:rsidRPr="00AF2B31">
        <w:t>to South Africa and Zimbabwe</w:t>
      </w:r>
      <w:r w:rsidR="00AF2B31" w:rsidRPr="00AF2B31">
        <w:t xml:space="preserve"> </w:t>
      </w:r>
      <w:r w:rsidR="002260CB">
        <w:t xml:space="preserve">to </w:t>
      </w:r>
      <w:r w:rsidR="00645643" w:rsidRPr="00AF2B31">
        <w:t xml:space="preserve">witness the life-changing work of our </w:t>
      </w:r>
      <w:r w:rsidR="00D940E7">
        <w:t xml:space="preserve">Lutheran </w:t>
      </w:r>
      <w:r w:rsidR="00645643" w:rsidRPr="00AF2B31">
        <w:t>companions</w:t>
      </w:r>
      <w:r w:rsidR="0025105F">
        <w:t xml:space="preserve">. Hold them in prayer as they </w:t>
      </w:r>
      <w:r w:rsidR="00044CEB">
        <w:t xml:space="preserve">learn how </w:t>
      </w:r>
      <w:r w:rsidR="00886C6E" w:rsidRPr="00886C6E">
        <w:t xml:space="preserve">ELCA global personnel and gifts to ELCA World Hunger support community development, women’s empowerment, youth leadership, responses to HIV and AIDS, climate resilience and </w:t>
      </w:r>
      <w:proofErr w:type="gramStart"/>
      <w:r w:rsidR="00886C6E" w:rsidRPr="00886C6E">
        <w:t>peace-building</w:t>
      </w:r>
      <w:proofErr w:type="gramEnd"/>
      <w:r w:rsidR="00554763">
        <w:t>.</w:t>
      </w:r>
    </w:p>
    <w:p w14:paraId="6A1E27B0" w14:textId="77777777" w:rsidR="00D940E7" w:rsidRPr="007302DD" w:rsidRDefault="00D940E7"/>
    <w:p w14:paraId="6DA65BDA" w14:textId="294BBBB4" w:rsidR="00633D13" w:rsidRPr="00464A09" w:rsidRDefault="006E6A23" w:rsidP="00633D13">
      <w:r w:rsidRPr="00AC68B2">
        <w:rPr>
          <w:b/>
          <w:bCs/>
        </w:rPr>
        <w:t>14</w:t>
      </w:r>
      <w:r w:rsidR="00BD23EC" w:rsidRPr="00AC68B2">
        <w:rPr>
          <w:b/>
          <w:bCs/>
        </w:rPr>
        <w:t xml:space="preserve"> </w:t>
      </w:r>
      <w:r w:rsidR="00B905BE" w:rsidRPr="00964801">
        <w:t xml:space="preserve">Pray for </w:t>
      </w:r>
      <w:r w:rsidR="005466F6">
        <w:t>leaders</w:t>
      </w:r>
      <w:r w:rsidR="00C6091C" w:rsidRPr="00964801">
        <w:t xml:space="preserve"> gathered </w:t>
      </w:r>
      <w:r w:rsidR="00D164FC">
        <w:t xml:space="preserve">to explore </w:t>
      </w:r>
      <w:r w:rsidR="002F7CD5">
        <w:t>the theme “</w:t>
      </w:r>
      <w:r w:rsidR="002F7CD5" w:rsidRPr="002F7CD5">
        <w:t>The Feast of Creation: Liturgy as Creation Groans</w:t>
      </w:r>
      <w:r w:rsidR="002F7CD5">
        <w:t xml:space="preserve">” </w:t>
      </w:r>
      <w:r w:rsidR="00FA3B97">
        <w:t xml:space="preserve">during </w:t>
      </w:r>
      <w:r w:rsidR="00F40C72">
        <w:t xml:space="preserve">the </w:t>
      </w:r>
      <w:r w:rsidR="00272C1E">
        <w:t xml:space="preserve">annual </w:t>
      </w:r>
      <w:r w:rsidR="00355B00" w:rsidRPr="005466F6">
        <w:t xml:space="preserve">Institute of Liturgical Studies at Valparaiso </w:t>
      </w:r>
      <w:r w:rsidR="004C773A">
        <w:t xml:space="preserve">(Ind.) </w:t>
      </w:r>
      <w:r w:rsidR="00355B00" w:rsidRPr="005466F6">
        <w:t>University.</w:t>
      </w:r>
      <w:r w:rsidR="002F7CD5">
        <w:t xml:space="preserve"> </w:t>
      </w:r>
      <w:r w:rsidR="00F40C72">
        <w:t xml:space="preserve">Ask the </w:t>
      </w:r>
      <w:r w:rsidR="00272C1E">
        <w:t>S</w:t>
      </w:r>
      <w:r w:rsidR="00F40C72">
        <w:t xml:space="preserve">pirit to </w:t>
      </w:r>
      <w:r w:rsidR="00464A09">
        <w:t xml:space="preserve">guide and inspire their deliberation </w:t>
      </w:r>
      <w:r w:rsidR="001B756C" w:rsidRPr="00464A09">
        <w:t>on the intersection of liturgy, theology and climate justice.</w:t>
      </w:r>
    </w:p>
    <w:p w14:paraId="44309E13" w14:textId="77777777" w:rsidR="006E6A23" w:rsidRPr="002B74CA" w:rsidRDefault="006E6A23"/>
    <w:p w14:paraId="6FBF4343" w14:textId="0DD019D0" w:rsidR="006E6A23" w:rsidRDefault="006E6A23">
      <w:r w:rsidRPr="00AC68B2">
        <w:rPr>
          <w:b/>
          <w:bCs/>
        </w:rPr>
        <w:t>15</w:t>
      </w:r>
      <w:r w:rsidR="00BD23EC" w:rsidRPr="00AC68B2">
        <w:rPr>
          <w:b/>
          <w:bCs/>
        </w:rPr>
        <w:t xml:space="preserve"> </w:t>
      </w:r>
      <w:r w:rsidR="00653263" w:rsidRPr="003F37E3">
        <w:t xml:space="preserve">Pray for the Spirit to </w:t>
      </w:r>
      <w:r w:rsidR="003F37E3" w:rsidRPr="003F37E3">
        <w:t xml:space="preserve">equip </w:t>
      </w:r>
      <w:r w:rsidR="006A1F01">
        <w:t xml:space="preserve">and </w:t>
      </w:r>
      <w:r w:rsidR="005B5E81">
        <w:t>stir</w:t>
      </w:r>
      <w:r w:rsidR="006A1F01">
        <w:t xml:space="preserve"> </w:t>
      </w:r>
      <w:r w:rsidR="003F37E3" w:rsidRPr="003F37E3">
        <w:t xml:space="preserve">us to live out our faith and baptism as followers of Christ who </w:t>
      </w:r>
      <w:r w:rsidR="00A968BD">
        <w:t>implement</w:t>
      </w:r>
      <w:r w:rsidR="00A62DC1" w:rsidRPr="00A62DC1">
        <w:t xml:space="preserve"> justice</w:t>
      </w:r>
      <w:r w:rsidR="00FE63FC">
        <w:t xml:space="preserve">, </w:t>
      </w:r>
      <w:r w:rsidR="0058433D">
        <w:t xml:space="preserve">act with kindness </w:t>
      </w:r>
      <w:r w:rsidR="00A62DC1" w:rsidRPr="00A62DC1">
        <w:t>and walk humbly</w:t>
      </w:r>
      <w:r w:rsidR="0058433D">
        <w:t xml:space="preserve"> with God.</w:t>
      </w:r>
    </w:p>
    <w:p w14:paraId="32E17786" w14:textId="77777777" w:rsidR="00A62DC1" w:rsidRPr="002B74CA" w:rsidRDefault="00A62DC1"/>
    <w:p w14:paraId="4D39A85D" w14:textId="3C69E2D9" w:rsidR="00BD23EC" w:rsidRPr="009E43A6" w:rsidRDefault="006E6A23">
      <w:r w:rsidRPr="00AC68B2">
        <w:rPr>
          <w:b/>
          <w:bCs/>
        </w:rPr>
        <w:t>16</w:t>
      </w:r>
      <w:r w:rsidR="00BD23EC" w:rsidRPr="00AC68B2">
        <w:rPr>
          <w:b/>
          <w:bCs/>
        </w:rPr>
        <w:t xml:space="preserve"> </w:t>
      </w:r>
      <w:r w:rsidR="00FD6881" w:rsidRPr="00EF6E00">
        <w:t xml:space="preserve">Remember in prayer our neighbors and siblings in Christ </w:t>
      </w:r>
      <w:r w:rsidR="00D16509" w:rsidRPr="00EF6E00">
        <w:t xml:space="preserve">who live in rural areas </w:t>
      </w:r>
      <w:r w:rsidR="00F6469A" w:rsidRPr="00EF6E00">
        <w:t>of our country</w:t>
      </w:r>
      <w:r w:rsidR="00C26E60">
        <w:t>. Pr</w:t>
      </w:r>
      <w:r w:rsidR="004F282D">
        <w:t>ay</w:t>
      </w:r>
      <w:r w:rsidR="00EF6E00" w:rsidRPr="00EF6E00">
        <w:t xml:space="preserve"> that </w:t>
      </w:r>
      <w:r w:rsidR="0029558F">
        <w:t xml:space="preserve">their </w:t>
      </w:r>
      <w:r w:rsidR="005D19A8">
        <w:t xml:space="preserve">communities and congregations </w:t>
      </w:r>
      <w:r w:rsidR="00266EDE">
        <w:t xml:space="preserve">will </w:t>
      </w:r>
      <w:r w:rsidR="005D19A8">
        <w:t xml:space="preserve">thrive and </w:t>
      </w:r>
      <w:r w:rsidR="00843674">
        <w:t xml:space="preserve">create new ways to </w:t>
      </w:r>
      <w:r w:rsidR="007B36EC">
        <w:t xml:space="preserve">attend to </w:t>
      </w:r>
      <w:r w:rsidR="005E04C4">
        <w:t xml:space="preserve">their </w:t>
      </w:r>
      <w:r w:rsidR="007B36EC">
        <w:t>unique contexts</w:t>
      </w:r>
      <w:r w:rsidR="003357F4">
        <w:t>,</w:t>
      </w:r>
      <w:r w:rsidR="007B36EC">
        <w:t xml:space="preserve"> </w:t>
      </w:r>
      <w:r w:rsidR="009D2C41">
        <w:t>strengthen faith,</w:t>
      </w:r>
      <w:r w:rsidR="00D673C2">
        <w:t xml:space="preserve"> </w:t>
      </w:r>
      <w:r w:rsidR="00DE055D">
        <w:t xml:space="preserve">care for neighbors in need and </w:t>
      </w:r>
      <w:r w:rsidR="001C0D7A">
        <w:t>stir hope</w:t>
      </w:r>
      <w:r w:rsidR="00F574B8">
        <w:t>.</w:t>
      </w:r>
      <w:r w:rsidR="001C0D7A">
        <w:t xml:space="preserve"> </w:t>
      </w:r>
    </w:p>
    <w:p w14:paraId="77335085" w14:textId="77777777" w:rsidR="006E6A23" w:rsidRPr="002B74CA" w:rsidRDefault="006E6A23"/>
    <w:p w14:paraId="4D39A85E" w14:textId="141E8EA2" w:rsidR="00BD23EC" w:rsidRPr="00AC7FAD" w:rsidRDefault="006E6A23">
      <w:r w:rsidRPr="00AC68B2">
        <w:rPr>
          <w:b/>
          <w:bCs/>
        </w:rPr>
        <w:t>17</w:t>
      </w:r>
      <w:r w:rsidR="00BD23EC" w:rsidRPr="00AC68B2">
        <w:rPr>
          <w:b/>
          <w:bCs/>
        </w:rPr>
        <w:t xml:space="preserve"> </w:t>
      </w:r>
      <w:r w:rsidR="0027408E" w:rsidRPr="002C2016">
        <w:t>“Although you have not seen</w:t>
      </w:r>
      <w:r w:rsidR="002C2016">
        <w:t xml:space="preserve"> [Jesus Christ]</w:t>
      </w:r>
      <w:r w:rsidR="0027408E" w:rsidRPr="002C2016">
        <w:t xml:space="preserve">, you love him, and even though you do not see him now, you believe in him and rejoice with an indescribable and glorious joy, for you are receiving the outcome of your faith, the salvation of your souls” </w:t>
      </w:r>
      <w:r w:rsidR="0057041C" w:rsidRPr="002C2016">
        <w:t>(</w:t>
      </w:r>
      <w:r w:rsidR="00AC7FAD" w:rsidRPr="002C2016">
        <w:t>1 Peter 1:</w:t>
      </w:r>
      <w:r w:rsidR="002C2016" w:rsidRPr="002C2016">
        <w:t>8</w:t>
      </w:r>
      <w:r w:rsidR="00AC7FAD" w:rsidRPr="002C2016">
        <w:t>-9</w:t>
      </w:r>
      <w:r w:rsidR="002C2016">
        <w:t xml:space="preserve">). </w:t>
      </w:r>
      <w:r w:rsidR="005320E0">
        <w:t xml:space="preserve">Give praise to God for </w:t>
      </w:r>
      <w:r w:rsidR="00A170C0">
        <w:t xml:space="preserve">stirring our faith </w:t>
      </w:r>
      <w:r w:rsidR="004B5DCB">
        <w:t xml:space="preserve">and joy </w:t>
      </w:r>
      <w:r w:rsidR="004B7205">
        <w:t>with</w:t>
      </w:r>
      <w:r w:rsidR="00A170C0">
        <w:t xml:space="preserve"> </w:t>
      </w:r>
      <w:r w:rsidR="00B41CC9">
        <w:t xml:space="preserve">the </w:t>
      </w:r>
      <w:r w:rsidR="00F14FA1">
        <w:t xml:space="preserve">wonder-filled good news and </w:t>
      </w:r>
      <w:r w:rsidR="00D63A9A">
        <w:t xml:space="preserve">mystery </w:t>
      </w:r>
      <w:r w:rsidR="00770AD6">
        <w:t>of our salvation through Je</w:t>
      </w:r>
      <w:r w:rsidR="003F3BA3">
        <w:t>s</w:t>
      </w:r>
      <w:r w:rsidR="00770AD6">
        <w:t xml:space="preserve">us Christ. </w:t>
      </w:r>
      <w:r w:rsidR="002637F8">
        <w:t xml:space="preserve">Give thanks that </w:t>
      </w:r>
      <w:r w:rsidR="009F6CE3">
        <w:t xml:space="preserve">the gift of </w:t>
      </w:r>
      <w:r w:rsidR="002637F8">
        <w:t xml:space="preserve">salvation is not dependent </w:t>
      </w:r>
      <w:r w:rsidR="00D00A3F">
        <w:t xml:space="preserve">on </w:t>
      </w:r>
      <w:r w:rsidR="003B4DD1">
        <w:t xml:space="preserve">our </w:t>
      </w:r>
      <w:r w:rsidR="004B7205">
        <w:t xml:space="preserve">having </w:t>
      </w:r>
      <w:r w:rsidR="00C8793E">
        <w:t xml:space="preserve">complete </w:t>
      </w:r>
      <w:r w:rsidR="00D00A3F">
        <w:t>understanding.</w:t>
      </w:r>
    </w:p>
    <w:p w14:paraId="6202DB47" w14:textId="77777777" w:rsidR="006E6A23" w:rsidRPr="002B74CA" w:rsidRDefault="006E6A23"/>
    <w:p w14:paraId="4D39A85F" w14:textId="6E44BF28" w:rsidR="00BD23EC" w:rsidRPr="00035A05" w:rsidRDefault="006E6A23">
      <w:r w:rsidRPr="00AC68B2">
        <w:rPr>
          <w:b/>
          <w:bCs/>
        </w:rPr>
        <w:t>18</w:t>
      </w:r>
      <w:r w:rsidR="00BD23EC" w:rsidRPr="00AC68B2">
        <w:rPr>
          <w:b/>
          <w:bCs/>
        </w:rPr>
        <w:t xml:space="preserve"> </w:t>
      </w:r>
      <w:r w:rsidR="00F574B8" w:rsidRPr="007D105B">
        <w:t xml:space="preserve">Ask God to instill in us </w:t>
      </w:r>
      <w:r w:rsidR="007D105B" w:rsidRPr="007D105B">
        <w:t>confidence that p</w:t>
      </w:r>
      <w:r w:rsidR="00035A05" w:rsidRPr="007D105B">
        <w:t xml:space="preserve">eacemaking is not </w:t>
      </w:r>
      <w:r w:rsidR="007D105B" w:rsidRPr="007D105B">
        <w:t xml:space="preserve">a sign of </w:t>
      </w:r>
      <w:r w:rsidR="00035A05" w:rsidRPr="007D105B">
        <w:t>weakness</w:t>
      </w:r>
      <w:r w:rsidR="007D105B">
        <w:t xml:space="preserve"> but rather </w:t>
      </w:r>
      <w:r w:rsidR="005F257E">
        <w:t>a faith</w:t>
      </w:r>
      <w:r w:rsidR="004E1A69">
        <w:t>-</w:t>
      </w:r>
      <w:r w:rsidR="005F257E">
        <w:t xml:space="preserve">driven endeavor </w:t>
      </w:r>
      <w:r w:rsidR="009B38D6">
        <w:t xml:space="preserve">that </w:t>
      </w:r>
      <w:r w:rsidR="000C1739">
        <w:t>entails</w:t>
      </w:r>
      <w:r w:rsidR="00181796">
        <w:t xml:space="preserve"> strength, </w:t>
      </w:r>
      <w:r w:rsidR="002809F2">
        <w:t xml:space="preserve">mutual concern, </w:t>
      </w:r>
      <w:r w:rsidR="00501CFA">
        <w:t xml:space="preserve">perseverance </w:t>
      </w:r>
      <w:r w:rsidR="00181796">
        <w:t>and wisdom</w:t>
      </w:r>
      <w:r w:rsidR="00CB0A56">
        <w:t xml:space="preserve"> </w:t>
      </w:r>
      <w:r w:rsidR="00A82AF1">
        <w:t>for the sake of all people.</w:t>
      </w:r>
    </w:p>
    <w:p w14:paraId="6C9FC715" w14:textId="77777777" w:rsidR="006E6A23" w:rsidRPr="00035A05" w:rsidRDefault="006E6A23"/>
    <w:p w14:paraId="4D39A860" w14:textId="5E664C9A" w:rsidR="00BD23EC" w:rsidRPr="00261968" w:rsidRDefault="006E6A23">
      <w:r w:rsidRPr="00AC68B2">
        <w:rPr>
          <w:b/>
          <w:bCs/>
        </w:rPr>
        <w:lastRenderedPageBreak/>
        <w:t>19</w:t>
      </w:r>
      <w:r w:rsidR="00BD23EC" w:rsidRPr="00AC68B2">
        <w:rPr>
          <w:b/>
          <w:bCs/>
        </w:rPr>
        <w:t xml:space="preserve"> </w:t>
      </w:r>
      <w:r w:rsidR="00CA0B6A">
        <w:t xml:space="preserve">How does </w:t>
      </w:r>
      <w:r w:rsidR="004D5DD2">
        <w:t>God speak to you</w:t>
      </w:r>
      <w:r w:rsidR="00974872">
        <w:t xml:space="preserve">? In a </w:t>
      </w:r>
      <w:r w:rsidR="000952D8">
        <w:t xml:space="preserve">hushed or loud voice, </w:t>
      </w:r>
      <w:r w:rsidR="00520931">
        <w:t>prayerful moments, in</w:t>
      </w:r>
      <w:r w:rsidR="001E25D5">
        <w:t xml:space="preserve"> Scripture</w:t>
      </w:r>
      <w:r w:rsidR="005879D8">
        <w:t xml:space="preserve"> or</w:t>
      </w:r>
      <w:r w:rsidR="001E25D5">
        <w:t xml:space="preserve"> </w:t>
      </w:r>
      <w:r w:rsidR="00155968">
        <w:t xml:space="preserve">through </w:t>
      </w:r>
      <w:r w:rsidR="000952D8">
        <w:t xml:space="preserve">the </w:t>
      </w:r>
      <w:r w:rsidR="00BB0740">
        <w:t>wisdom, words and actions of others</w:t>
      </w:r>
      <w:r w:rsidR="00155968">
        <w:t xml:space="preserve"> around you? </w:t>
      </w:r>
      <w:r w:rsidR="005122D0">
        <w:t>Ask the Spirit to help you sense and understand God’s presence</w:t>
      </w:r>
      <w:r w:rsidR="00B309FF">
        <w:t xml:space="preserve"> and voice</w:t>
      </w:r>
      <w:r w:rsidR="00EC2EAD">
        <w:t>s</w:t>
      </w:r>
      <w:r w:rsidR="00B309FF">
        <w:t xml:space="preserve"> </w:t>
      </w:r>
      <w:r w:rsidR="000B7203">
        <w:t xml:space="preserve">that </w:t>
      </w:r>
      <w:r w:rsidR="00586E95">
        <w:t>can take you by surprise</w:t>
      </w:r>
      <w:r w:rsidR="000B7203">
        <w:t>.</w:t>
      </w:r>
    </w:p>
    <w:p w14:paraId="74A13A62" w14:textId="77777777" w:rsidR="006E6A23" w:rsidRPr="002B74CA" w:rsidRDefault="006E6A23"/>
    <w:p w14:paraId="4D39A861" w14:textId="15959F84" w:rsidR="00BD23EC" w:rsidRPr="007D118E" w:rsidRDefault="006E6A23">
      <w:r w:rsidRPr="00AC68B2">
        <w:rPr>
          <w:b/>
          <w:bCs/>
        </w:rPr>
        <w:t>20</w:t>
      </w:r>
      <w:r w:rsidR="00BD23EC" w:rsidRPr="00AC68B2">
        <w:rPr>
          <w:b/>
          <w:bCs/>
        </w:rPr>
        <w:t xml:space="preserve"> </w:t>
      </w:r>
      <w:r w:rsidR="00510F9F" w:rsidRPr="007D118E">
        <w:t xml:space="preserve">Give thanks to God for </w:t>
      </w:r>
      <w:r w:rsidR="006E15B0">
        <w:t>rostered ministers</w:t>
      </w:r>
      <w:r w:rsidR="00045EC9" w:rsidRPr="007D118E">
        <w:t xml:space="preserve"> who </w:t>
      </w:r>
      <w:r w:rsidR="008C11EB" w:rsidRPr="007D118E">
        <w:t xml:space="preserve">nurture our faith, reassure us of </w:t>
      </w:r>
      <w:r w:rsidR="00C9215E" w:rsidRPr="007D118E">
        <w:t>God’s love and fo</w:t>
      </w:r>
      <w:r w:rsidR="007D118E" w:rsidRPr="007D118E">
        <w:t xml:space="preserve">rgiveness, </w:t>
      </w:r>
      <w:r w:rsidR="007D118E">
        <w:t xml:space="preserve">accompany us in times of grief and joy, </w:t>
      </w:r>
      <w:r w:rsidR="00A76FF8">
        <w:t xml:space="preserve">help us </w:t>
      </w:r>
      <w:r w:rsidR="00C2262A">
        <w:t xml:space="preserve">see the intersection of faith and everyday life, and </w:t>
      </w:r>
      <w:r w:rsidR="000A3287">
        <w:t xml:space="preserve">engage us in exploring </w:t>
      </w:r>
      <w:r w:rsidR="0067285C">
        <w:t>the meaning and relevance of Scripture.</w:t>
      </w:r>
      <w:r w:rsidR="000A1205">
        <w:t xml:space="preserve"> </w:t>
      </w:r>
    </w:p>
    <w:p w14:paraId="5F718CBE" w14:textId="77777777" w:rsidR="006E6A23" w:rsidRPr="007D118E" w:rsidRDefault="006E6A23"/>
    <w:p w14:paraId="4D39A862" w14:textId="579EAEF4" w:rsidR="00BD23EC" w:rsidRPr="002B74CA" w:rsidRDefault="00393383">
      <w:r w:rsidRPr="00393383">
        <w:rPr>
          <w:b/>
          <w:bCs/>
        </w:rPr>
        <w:t>21</w:t>
      </w:r>
      <w:r>
        <w:t xml:space="preserve"> </w:t>
      </w:r>
      <w:r w:rsidR="00322A0F">
        <w:t xml:space="preserve">In Christ we </w:t>
      </w:r>
      <w:r>
        <w:t>are</w:t>
      </w:r>
      <w:r w:rsidR="00322A0F">
        <w:t xml:space="preserve"> new </w:t>
      </w:r>
      <w:r>
        <w:t xml:space="preserve">people </w:t>
      </w:r>
      <w:r w:rsidR="00C51878">
        <w:t>—</w:t>
      </w:r>
      <w:r w:rsidR="00856F3A">
        <w:t xml:space="preserve"> new creations </w:t>
      </w:r>
      <w:r w:rsidR="00C51878">
        <w:t>—</w:t>
      </w:r>
      <w:r w:rsidR="00856F3A">
        <w:t xml:space="preserve"> and free</w:t>
      </w:r>
      <w:r w:rsidR="00436655">
        <w:t>d</w:t>
      </w:r>
      <w:r w:rsidR="00856F3A">
        <w:t xml:space="preserve"> from our old self.</w:t>
      </w:r>
      <w:r w:rsidR="00C51878">
        <w:t xml:space="preserve"> </w:t>
      </w:r>
      <w:r w:rsidR="00F11B39">
        <w:t xml:space="preserve">Give thanks and pray for the Spirit to </w:t>
      </w:r>
      <w:r w:rsidR="00576E82">
        <w:t xml:space="preserve">renew </w:t>
      </w:r>
      <w:r w:rsidR="00F778E4">
        <w:t>us</w:t>
      </w:r>
      <w:r w:rsidR="00576E82">
        <w:t xml:space="preserve"> </w:t>
      </w:r>
      <w:r w:rsidR="008E2526">
        <w:t>daily</w:t>
      </w:r>
      <w:r w:rsidR="00FB7246">
        <w:t xml:space="preserve"> and reveal </w:t>
      </w:r>
      <w:r w:rsidR="001462B6">
        <w:t xml:space="preserve">how we are to live as </w:t>
      </w:r>
      <w:r w:rsidR="00E30326">
        <w:t>people of faith set free to follow Christ</w:t>
      </w:r>
      <w:r w:rsidR="00E55F46">
        <w:t>, share the gospel</w:t>
      </w:r>
      <w:r w:rsidR="00C90930">
        <w:t xml:space="preserve">, </w:t>
      </w:r>
      <w:r w:rsidR="00846C8C">
        <w:t>love our neighbor</w:t>
      </w:r>
      <w:r w:rsidR="00C90930">
        <w:t xml:space="preserve"> and spread hope</w:t>
      </w:r>
      <w:r w:rsidR="00846C8C">
        <w:t>.</w:t>
      </w:r>
    </w:p>
    <w:p w14:paraId="25F55F00" w14:textId="77777777" w:rsidR="006E6A23" w:rsidRPr="002B74CA" w:rsidRDefault="006E6A23"/>
    <w:p w14:paraId="4D39A863" w14:textId="4B5A47F4" w:rsidR="00BD23EC" w:rsidRPr="002B74CA" w:rsidRDefault="006E6A23">
      <w:r w:rsidRPr="00AC68B2">
        <w:rPr>
          <w:b/>
          <w:bCs/>
        </w:rPr>
        <w:t>22</w:t>
      </w:r>
      <w:r w:rsidR="00BD23EC" w:rsidRPr="00AC68B2">
        <w:rPr>
          <w:b/>
          <w:bCs/>
        </w:rPr>
        <w:t xml:space="preserve"> </w:t>
      </w:r>
      <w:r w:rsidR="00127BE9" w:rsidRPr="00127BE9">
        <w:t xml:space="preserve">Gather with siblings in Christ and </w:t>
      </w:r>
      <w:proofErr w:type="gramStart"/>
      <w:r w:rsidR="00127BE9" w:rsidRPr="00127BE9">
        <w:t>l</w:t>
      </w:r>
      <w:r w:rsidR="006D11A7">
        <w:t>ift up</w:t>
      </w:r>
      <w:proofErr w:type="gramEnd"/>
      <w:r w:rsidR="006D11A7">
        <w:t xml:space="preserve"> prayers of gratitude and joy</w:t>
      </w:r>
      <w:r w:rsidR="009B2F68">
        <w:t xml:space="preserve"> </w:t>
      </w:r>
      <w:r w:rsidR="007F7AE1">
        <w:t xml:space="preserve">to our God who is </w:t>
      </w:r>
      <w:r w:rsidR="00752025">
        <w:t>loving</w:t>
      </w:r>
      <w:r w:rsidR="00B43DFF">
        <w:t xml:space="preserve">, </w:t>
      </w:r>
      <w:r w:rsidR="00752025">
        <w:t>merciful</w:t>
      </w:r>
      <w:r w:rsidR="00B43DFF">
        <w:t xml:space="preserve"> </w:t>
      </w:r>
      <w:r w:rsidR="00442970">
        <w:t xml:space="preserve">and employs the </w:t>
      </w:r>
      <w:r w:rsidR="009921D4">
        <w:t xml:space="preserve">diverse </w:t>
      </w:r>
      <w:r w:rsidR="00442970">
        <w:t xml:space="preserve">gifts of communities </w:t>
      </w:r>
      <w:r w:rsidR="009921D4">
        <w:t xml:space="preserve">of faith </w:t>
      </w:r>
      <w:r w:rsidR="00F95076">
        <w:t xml:space="preserve">to accomplish great things </w:t>
      </w:r>
      <w:r w:rsidR="009921D4">
        <w:t xml:space="preserve">in the world </w:t>
      </w:r>
      <w:r w:rsidR="00F95076">
        <w:t xml:space="preserve">for the </w:t>
      </w:r>
      <w:r w:rsidR="00F86D9A">
        <w:t>well</w:t>
      </w:r>
      <w:r w:rsidR="00C01D1E">
        <w:t>-</w:t>
      </w:r>
      <w:r w:rsidR="00F86D9A">
        <w:t>being</w:t>
      </w:r>
      <w:r w:rsidR="005317B3">
        <w:t xml:space="preserve">, restoration and </w:t>
      </w:r>
      <w:r w:rsidR="00F86D9A">
        <w:t>wholeness of humanity.</w:t>
      </w:r>
    </w:p>
    <w:p w14:paraId="69A6FFC5" w14:textId="77777777" w:rsidR="006E6A23" w:rsidRPr="002B74CA" w:rsidRDefault="006E6A23"/>
    <w:p w14:paraId="4D39A864" w14:textId="49EE51B9" w:rsidR="00BD23EC" w:rsidRPr="00283419" w:rsidRDefault="006E6A23">
      <w:r w:rsidRPr="00AC68B2">
        <w:rPr>
          <w:b/>
          <w:bCs/>
        </w:rPr>
        <w:t>23</w:t>
      </w:r>
      <w:r w:rsidR="00BD23EC" w:rsidRPr="00AC68B2">
        <w:rPr>
          <w:b/>
          <w:bCs/>
        </w:rPr>
        <w:t xml:space="preserve"> </w:t>
      </w:r>
      <w:r w:rsidR="00153E1E" w:rsidRPr="004806A8">
        <w:t>Pray for students</w:t>
      </w:r>
      <w:r w:rsidR="007E3A10">
        <w:t xml:space="preserve">, </w:t>
      </w:r>
      <w:r w:rsidR="005927FB">
        <w:t>who</w:t>
      </w:r>
      <w:r w:rsidR="000050BC">
        <w:t xml:space="preserve">, together with their </w:t>
      </w:r>
      <w:r w:rsidR="00153E1E" w:rsidRPr="004806A8">
        <w:t xml:space="preserve">teachers, </w:t>
      </w:r>
      <w:r w:rsidR="00762BE6" w:rsidRPr="004806A8">
        <w:t>grow</w:t>
      </w:r>
      <w:r w:rsidR="00DC1FDD" w:rsidRPr="004806A8">
        <w:t xml:space="preserve">, learn and practice skills </w:t>
      </w:r>
      <w:r w:rsidR="00D02FB5" w:rsidRPr="004806A8">
        <w:t xml:space="preserve">that enable </w:t>
      </w:r>
      <w:r w:rsidR="000050BC">
        <w:t>them</w:t>
      </w:r>
      <w:r w:rsidR="00D02FB5">
        <w:t xml:space="preserve"> to </w:t>
      </w:r>
      <w:r w:rsidR="004806A8">
        <w:t>navigate life in a challenging world,</w:t>
      </w:r>
      <w:r w:rsidR="000050BC">
        <w:t xml:space="preserve"> </w:t>
      </w:r>
      <w:r w:rsidR="0058032B">
        <w:t xml:space="preserve">be resilient, </w:t>
      </w:r>
      <w:r w:rsidR="00F556F9">
        <w:t xml:space="preserve">care for themselves </w:t>
      </w:r>
      <w:r w:rsidR="0058032B">
        <w:t xml:space="preserve">and their neighbors, </w:t>
      </w:r>
      <w:r w:rsidR="00DB0D59">
        <w:t>discover their gifts</w:t>
      </w:r>
      <w:r w:rsidR="0020127A">
        <w:t>,</w:t>
      </w:r>
      <w:r w:rsidR="00207FDE">
        <w:t xml:space="preserve"> and live with confidence, hope and joy.</w:t>
      </w:r>
    </w:p>
    <w:p w14:paraId="4A2284BC" w14:textId="77777777" w:rsidR="006E6A23" w:rsidRPr="002B74CA" w:rsidRDefault="006E6A23"/>
    <w:p w14:paraId="4D39A865" w14:textId="4EDBCF54" w:rsidR="00BD23EC" w:rsidRPr="00156E1E" w:rsidRDefault="006E6A23">
      <w:r w:rsidRPr="00156E1E">
        <w:rPr>
          <w:b/>
          <w:bCs/>
        </w:rPr>
        <w:t>24</w:t>
      </w:r>
      <w:r w:rsidR="00BD23EC" w:rsidRPr="00AC68B2">
        <w:rPr>
          <w:b/>
          <w:bCs/>
        </w:rPr>
        <w:t xml:space="preserve"> </w:t>
      </w:r>
      <w:r w:rsidR="007906BC" w:rsidRPr="00156E1E">
        <w:t xml:space="preserve">Remember </w:t>
      </w:r>
      <w:r w:rsidR="00FF6D84" w:rsidRPr="00156E1E">
        <w:t xml:space="preserve">and pray for the growing number of </w:t>
      </w:r>
      <w:r w:rsidR="007F173F">
        <w:t>individuals and families</w:t>
      </w:r>
      <w:r w:rsidR="00FF6D84" w:rsidRPr="00156E1E">
        <w:t xml:space="preserve"> who </w:t>
      </w:r>
      <w:r w:rsidR="0020127A">
        <w:t>experience</w:t>
      </w:r>
      <w:r w:rsidR="0020127A" w:rsidRPr="00156E1E">
        <w:t xml:space="preserve"> </w:t>
      </w:r>
      <w:r w:rsidR="007F173F">
        <w:t>homeless</w:t>
      </w:r>
      <w:r w:rsidR="0020127A">
        <w:t xml:space="preserve">ness, </w:t>
      </w:r>
      <w:r w:rsidR="007F173F">
        <w:t xml:space="preserve">that </w:t>
      </w:r>
      <w:r w:rsidR="004009A1">
        <w:t xml:space="preserve">they will </w:t>
      </w:r>
      <w:r w:rsidR="00415DFB">
        <w:t xml:space="preserve">have </w:t>
      </w:r>
      <w:r w:rsidR="0002520A" w:rsidRPr="00156E1E">
        <w:t>consistent, safe shelter</w:t>
      </w:r>
      <w:r w:rsidR="00415DFB">
        <w:t xml:space="preserve"> and receive care and assistance </w:t>
      </w:r>
      <w:r w:rsidR="005D4931">
        <w:t xml:space="preserve">that is respectful and </w:t>
      </w:r>
      <w:r w:rsidR="00D81616">
        <w:t>atten</w:t>
      </w:r>
      <w:r w:rsidR="006F2D7C">
        <w:t>tive</w:t>
      </w:r>
      <w:r w:rsidR="00D81616">
        <w:t xml:space="preserve"> to their </w:t>
      </w:r>
      <w:r w:rsidR="005D4931">
        <w:t xml:space="preserve">physical, emotional, </w:t>
      </w:r>
      <w:r w:rsidR="00D81616">
        <w:t>spiritual and social needs.</w:t>
      </w:r>
      <w:r w:rsidR="00F95E3E">
        <w:t xml:space="preserve"> </w:t>
      </w:r>
    </w:p>
    <w:p w14:paraId="614E8551" w14:textId="77777777" w:rsidR="006E6A23" w:rsidRPr="00156E1E" w:rsidRDefault="006E6A23"/>
    <w:p w14:paraId="4D39A866" w14:textId="5D71EAF4" w:rsidR="00BD23EC" w:rsidRPr="002B74CA" w:rsidRDefault="006E6A23">
      <w:r w:rsidRPr="00AC68B2">
        <w:rPr>
          <w:b/>
          <w:bCs/>
        </w:rPr>
        <w:t>25</w:t>
      </w:r>
      <w:r w:rsidR="00BD23EC" w:rsidRPr="00AC68B2">
        <w:rPr>
          <w:b/>
          <w:bCs/>
        </w:rPr>
        <w:t xml:space="preserve"> </w:t>
      </w:r>
      <w:r w:rsidR="00BD66BF" w:rsidRPr="00BD66BF">
        <w:t>G</w:t>
      </w:r>
      <w:r w:rsidR="0054291F" w:rsidRPr="00FC40D6">
        <w:t>ive thanks for</w:t>
      </w:r>
      <w:r w:rsidR="0054291F">
        <w:rPr>
          <w:b/>
          <w:bCs/>
        </w:rPr>
        <w:t xml:space="preserve"> </w:t>
      </w:r>
      <w:r w:rsidR="00280F01">
        <w:t>people</w:t>
      </w:r>
      <w:r w:rsidR="00814FE3" w:rsidRPr="00FC40D6">
        <w:t xml:space="preserve"> </w:t>
      </w:r>
      <w:r w:rsidR="002C470C">
        <w:t xml:space="preserve">who </w:t>
      </w:r>
      <w:r w:rsidR="00814FE3" w:rsidRPr="00FC40D6">
        <w:t>serv</w:t>
      </w:r>
      <w:r w:rsidR="002C470C">
        <w:t>e</w:t>
      </w:r>
      <w:r w:rsidR="00814FE3" w:rsidRPr="00FC40D6">
        <w:t xml:space="preserve"> in the military</w:t>
      </w:r>
      <w:r w:rsidR="00FC40D6">
        <w:t xml:space="preserve"> </w:t>
      </w:r>
      <w:r w:rsidR="002C470C">
        <w:t xml:space="preserve">in </w:t>
      </w:r>
      <w:r w:rsidR="00220F52">
        <w:t>various</w:t>
      </w:r>
      <w:r w:rsidR="002C470C">
        <w:t xml:space="preserve"> roles. Pray that they are </w:t>
      </w:r>
      <w:r w:rsidR="00ED4743">
        <w:t xml:space="preserve">kept </w:t>
      </w:r>
      <w:r w:rsidR="002C470C">
        <w:t>safe</w:t>
      </w:r>
      <w:r w:rsidR="007E14CC">
        <w:t xml:space="preserve"> and</w:t>
      </w:r>
      <w:r w:rsidR="002C470C">
        <w:t xml:space="preserve"> </w:t>
      </w:r>
      <w:r w:rsidR="007A2333">
        <w:t xml:space="preserve">supported, </w:t>
      </w:r>
      <w:r w:rsidR="007E14CC">
        <w:t xml:space="preserve">that </w:t>
      </w:r>
      <w:r w:rsidR="00205054">
        <w:t>their faith is nurtured</w:t>
      </w:r>
      <w:r w:rsidR="00922530">
        <w:t>,</w:t>
      </w:r>
      <w:r w:rsidR="00205054">
        <w:t xml:space="preserve"> and </w:t>
      </w:r>
      <w:r w:rsidR="002205BC">
        <w:t xml:space="preserve">that </w:t>
      </w:r>
      <w:r w:rsidR="00205054">
        <w:t xml:space="preserve">they serve with a </w:t>
      </w:r>
      <w:r w:rsidR="00AE139A">
        <w:t xml:space="preserve">commitment to </w:t>
      </w:r>
      <w:r w:rsidR="009A570B">
        <w:t>peace, justice and freedom around the world.</w:t>
      </w:r>
      <w:r w:rsidR="00A55330">
        <w:t xml:space="preserve"> </w:t>
      </w:r>
    </w:p>
    <w:p w14:paraId="398AFEC7" w14:textId="77777777" w:rsidR="006E6A23" w:rsidRPr="002B74CA" w:rsidRDefault="006E6A23"/>
    <w:p w14:paraId="4D39A867" w14:textId="5D7827DF" w:rsidR="00BD23EC" w:rsidRPr="00C02E13" w:rsidRDefault="006E6A23">
      <w:r w:rsidRPr="002B74CA">
        <w:rPr>
          <w:b/>
          <w:bCs/>
        </w:rPr>
        <w:t>26</w:t>
      </w:r>
      <w:r w:rsidR="00BD23EC" w:rsidRPr="002B74CA">
        <w:rPr>
          <w:b/>
          <w:bCs/>
        </w:rPr>
        <w:t xml:space="preserve"> </w:t>
      </w:r>
      <w:r w:rsidR="00857B38">
        <w:t xml:space="preserve">Ask God to help </w:t>
      </w:r>
      <w:r w:rsidR="00A1267F">
        <w:t xml:space="preserve">us discern </w:t>
      </w:r>
      <w:r w:rsidR="00E12551">
        <w:t xml:space="preserve">between voices </w:t>
      </w:r>
      <w:r w:rsidR="007C73E9">
        <w:t xml:space="preserve">that serve </w:t>
      </w:r>
      <w:r w:rsidR="009F0A11">
        <w:t xml:space="preserve">themselves, </w:t>
      </w:r>
      <w:r w:rsidR="007C73E9">
        <w:t>divide us</w:t>
      </w:r>
      <w:r w:rsidR="00581376">
        <w:t>,</w:t>
      </w:r>
      <w:r w:rsidR="007C73E9">
        <w:t xml:space="preserve"> and </w:t>
      </w:r>
      <w:r w:rsidR="00361A16">
        <w:t xml:space="preserve">turn </w:t>
      </w:r>
      <w:r w:rsidR="007C73E9">
        <w:t xml:space="preserve">us </w:t>
      </w:r>
      <w:r w:rsidR="00E24B7F">
        <w:t xml:space="preserve">against </w:t>
      </w:r>
      <w:r w:rsidR="00361A16">
        <w:t>one an</w:t>
      </w:r>
      <w:r w:rsidR="00E24B7F">
        <w:t xml:space="preserve">other and </w:t>
      </w:r>
      <w:r w:rsidR="00B97112">
        <w:t>the voice</w:t>
      </w:r>
      <w:r w:rsidR="00E24B7F">
        <w:t xml:space="preserve"> of </w:t>
      </w:r>
      <w:r w:rsidR="0094604B">
        <w:t>Jesus Christ</w:t>
      </w:r>
      <w:r w:rsidR="007E670A">
        <w:t xml:space="preserve"> — </w:t>
      </w:r>
      <w:r w:rsidR="008C2260">
        <w:t xml:space="preserve">the </w:t>
      </w:r>
      <w:r w:rsidR="003340F0">
        <w:t xml:space="preserve">one true </w:t>
      </w:r>
      <w:r w:rsidR="008C2260">
        <w:t>shepherd, teacher</w:t>
      </w:r>
      <w:r w:rsidR="0044601E">
        <w:t>, liberator</w:t>
      </w:r>
      <w:r w:rsidR="00F65804">
        <w:t xml:space="preserve"> and </w:t>
      </w:r>
      <w:r w:rsidR="0057689B">
        <w:t xml:space="preserve">savior </w:t>
      </w:r>
      <w:r w:rsidR="000E0230">
        <w:t>who</w:t>
      </w:r>
      <w:r w:rsidR="00256C4D">
        <w:t>m</w:t>
      </w:r>
      <w:r w:rsidR="000E0230">
        <w:t xml:space="preserve"> we can trust </w:t>
      </w:r>
      <w:r w:rsidR="00C94E7F">
        <w:t>explicitly</w:t>
      </w:r>
      <w:r w:rsidR="007A07CD">
        <w:t xml:space="preserve">. Pray that by his example we may </w:t>
      </w:r>
      <w:r w:rsidR="004E4A8E">
        <w:t xml:space="preserve">unite to </w:t>
      </w:r>
      <w:r w:rsidR="007719FE">
        <w:t xml:space="preserve">build communities </w:t>
      </w:r>
      <w:r w:rsidR="001F68FF">
        <w:t xml:space="preserve">of </w:t>
      </w:r>
      <w:r w:rsidR="002B2343">
        <w:t xml:space="preserve">love and </w:t>
      </w:r>
      <w:r w:rsidR="001F68FF">
        <w:t>mutual care.</w:t>
      </w:r>
    </w:p>
    <w:p w14:paraId="76372A7D" w14:textId="77777777" w:rsidR="006E6A23" w:rsidRPr="002B74CA" w:rsidRDefault="006E6A23"/>
    <w:p w14:paraId="4D39A868" w14:textId="056808FE" w:rsidR="00BD23EC" w:rsidRPr="009D4E58" w:rsidRDefault="006E6A23">
      <w:r w:rsidRPr="00AC68B2">
        <w:rPr>
          <w:b/>
          <w:bCs/>
        </w:rPr>
        <w:t>27</w:t>
      </w:r>
      <w:r w:rsidR="00BD23EC" w:rsidRPr="00AC68B2">
        <w:rPr>
          <w:b/>
          <w:bCs/>
        </w:rPr>
        <w:t xml:space="preserve"> </w:t>
      </w:r>
      <w:r w:rsidR="005027F3" w:rsidRPr="005027F3">
        <w:t xml:space="preserve">Give thanks for the </w:t>
      </w:r>
      <w:r w:rsidR="009D4E58" w:rsidRPr="001A1845">
        <w:t>Evangelical Lutheran Education Association</w:t>
      </w:r>
      <w:r w:rsidR="00EE4277">
        <w:t xml:space="preserve">, a network </w:t>
      </w:r>
      <w:r w:rsidR="00AD1493">
        <w:t xml:space="preserve">that </w:t>
      </w:r>
      <w:r w:rsidR="004D061D">
        <w:t>encourage</w:t>
      </w:r>
      <w:r w:rsidR="0035593B">
        <w:t>s</w:t>
      </w:r>
      <w:r w:rsidR="004D061D">
        <w:t>, inspire</w:t>
      </w:r>
      <w:r w:rsidR="0035593B">
        <w:t>s</w:t>
      </w:r>
      <w:r w:rsidR="004D061D">
        <w:t xml:space="preserve"> and </w:t>
      </w:r>
      <w:r w:rsidR="001A1845">
        <w:t>equip</w:t>
      </w:r>
      <w:r w:rsidR="0035593B">
        <w:t>s</w:t>
      </w:r>
      <w:r w:rsidR="001A1845">
        <w:t xml:space="preserve"> </w:t>
      </w:r>
      <w:r w:rsidR="00FB16EA">
        <w:t>educators</w:t>
      </w:r>
      <w:r w:rsidR="00EE4277">
        <w:t>,</w:t>
      </w:r>
      <w:r w:rsidR="00FB16EA" w:rsidRPr="00FB16EA">
        <w:t xml:space="preserve"> pastors, principals, directors</w:t>
      </w:r>
      <w:r w:rsidR="00EE4277">
        <w:t xml:space="preserve"> </w:t>
      </w:r>
      <w:r w:rsidR="008E3215">
        <w:t xml:space="preserve">and board members of </w:t>
      </w:r>
      <w:r w:rsidR="00D63832" w:rsidRPr="00D63832">
        <w:t>Christ-centered</w:t>
      </w:r>
      <w:r w:rsidR="000F1352">
        <w:t>, grace-filled</w:t>
      </w:r>
      <w:r w:rsidR="00D63832" w:rsidRPr="00D63832">
        <w:t xml:space="preserve"> school</w:t>
      </w:r>
      <w:r w:rsidR="00A47CA3">
        <w:t>s</w:t>
      </w:r>
      <w:r w:rsidR="00D63832" w:rsidRPr="00D63832">
        <w:t xml:space="preserve"> and early education programs.</w:t>
      </w:r>
    </w:p>
    <w:p w14:paraId="557FB63D" w14:textId="77777777" w:rsidR="006E6A23" w:rsidRPr="009D4E58" w:rsidRDefault="006E6A23"/>
    <w:p w14:paraId="4D39A869" w14:textId="04C7BF2B" w:rsidR="00BD23EC" w:rsidRPr="008E05D8" w:rsidRDefault="006E6A23" w:rsidP="004D7ED0">
      <w:r w:rsidRPr="00AC68B2">
        <w:rPr>
          <w:b/>
          <w:bCs/>
        </w:rPr>
        <w:t>28</w:t>
      </w:r>
      <w:r w:rsidR="00BD23EC" w:rsidRPr="00AC68B2">
        <w:rPr>
          <w:b/>
          <w:bCs/>
        </w:rPr>
        <w:t xml:space="preserve"> </w:t>
      </w:r>
      <w:r w:rsidR="00FD56D1" w:rsidRPr="00A47CA3">
        <w:t>“</w:t>
      </w:r>
      <w:r w:rsidR="004D7ED0" w:rsidRPr="00A47CA3">
        <w:t>Even though I walk through the darkest valley, I fear no evil, for you are with me;</w:t>
      </w:r>
      <w:r w:rsidR="008E05D8" w:rsidRPr="00A47CA3">
        <w:t xml:space="preserve"> </w:t>
      </w:r>
      <w:r w:rsidR="004D7ED0" w:rsidRPr="00A47CA3">
        <w:t>your rod and your staff, they comfort me”</w:t>
      </w:r>
      <w:r w:rsidR="002268DC">
        <w:t xml:space="preserve"> </w:t>
      </w:r>
      <w:r w:rsidR="00504BDA" w:rsidRPr="00A47CA3">
        <w:t>(Psalm</w:t>
      </w:r>
      <w:r w:rsidR="008B0423" w:rsidRPr="00A47CA3">
        <w:t xml:space="preserve"> 23</w:t>
      </w:r>
      <w:r w:rsidR="008E05D8" w:rsidRPr="00A47CA3">
        <w:t>:4).</w:t>
      </w:r>
      <w:r w:rsidR="00A47CA3">
        <w:t xml:space="preserve"> </w:t>
      </w:r>
      <w:r w:rsidR="00D02DE0">
        <w:t>P</w:t>
      </w:r>
      <w:r w:rsidR="00A47CA3">
        <w:t xml:space="preserve">raise God </w:t>
      </w:r>
      <w:r w:rsidR="00DD1FC1">
        <w:t xml:space="preserve">for </w:t>
      </w:r>
      <w:r w:rsidR="00292EC0">
        <w:t>being present in our lives</w:t>
      </w:r>
      <w:r w:rsidR="00107BBA">
        <w:t xml:space="preserve"> to </w:t>
      </w:r>
      <w:r w:rsidR="00292EC0">
        <w:t>guid</w:t>
      </w:r>
      <w:r w:rsidR="00107BBA">
        <w:t>e and sustain</w:t>
      </w:r>
      <w:r w:rsidR="00292EC0">
        <w:t xml:space="preserve"> us</w:t>
      </w:r>
      <w:r w:rsidR="004E6B81">
        <w:t>, especially</w:t>
      </w:r>
      <w:r w:rsidR="0004623D">
        <w:t xml:space="preserve"> </w:t>
      </w:r>
      <w:r w:rsidR="00914F25">
        <w:t xml:space="preserve">when we feel </w:t>
      </w:r>
      <w:r w:rsidR="000A3525">
        <w:t xml:space="preserve">alone, </w:t>
      </w:r>
      <w:r w:rsidR="00914F25">
        <w:t xml:space="preserve">overwhelmed, </w:t>
      </w:r>
      <w:r w:rsidR="000A3525">
        <w:t xml:space="preserve">frightened and </w:t>
      </w:r>
      <w:r w:rsidR="00E52C45">
        <w:t>adrift</w:t>
      </w:r>
      <w:r w:rsidR="000A3525">
        <w:t>.</w:t>
      </w:r>
      <w:r w:rsidR="00E52C45">
        <w:t xml:space="preserve"> </w:t>
      </w:r>
      <w:r w:rsidR="00D02DE0">
        <w:t>Give thanks</w:t>
      </w:r>
      <w:r w:rsidR="004560F6">
        <w:t xml:space="preserve"> </w:t>
      </w:r>
      <w:r w:rsidR="00DB588F">
        <w:t xml:space="preserve">that </w:t>
      </w:r>
      <w:r w:rsidR="007F7C49">
        <w:t xml:space="preserve">the </w:t>
      </w:r>
      <w:r w:rsidR="00AC533C">
        <w:t xml:space="preserve">Spirit </w:t>
      </w:r>
      <w:r w:rsidR="00860F72">
        <w:t>help</w:t>
      </w:r>
      <w:r w:rsidR="007F7C49">
        <w:t>s</w:t>
      </w:r>
      <w:r w:rsidR="00860F72">
        <w:t xml:space="preserve"> us </w:t>
      </w:r>
      <w:r w:rsidR="0065131B">
        <w:t xml:space="preserve">respond </w:t>
      </w:r>
      <w:r w:rsidR="00E31A16">
        <w:t xml:space="preserve">with </w:t>
      </w:r>
      <w:r w:rsidR="008A2DB8">
        <w:t xml:space="preserve">care and concern </w:t>
      </w:r>
      <w:r w:rsidR="004442BB">
        <w:t xml:space="preserve">for </w:t>
      </w:r>
      <w:r w:rsidR="0065131B">
        <w:t xml:space="preserve">our </w:t>
      </w:r>
      <w:r w:rsidR="00E914A1">
        <w:t>neighbors and siblings in Christ</w:t>
      </w:r>
      <w:r w:rsidR="004442BB">
        <w:t xml:space="preserve"> </w:t>
      </w:r>
      <w:r w:rsidR="008B0E30">
        <w:t>who are going through difficult times.</w:t>
      </w:r>
    </w:p>
    <w:p w14:paraId="5F3B4FA6" w14:textId="77777777" w:rsidR="006E6A23" w:rsidRPr="008E05D8" w:rsidRDefault="006E6A23"/>
    <w:p w14:paraId="4D39A86A" w14:textId="7DFD96A1" w:rsidR="00BD23EC" w:rsidRPr="001A2267" w:rsidRDefault="006E6A23">
      <w:r w:rsidRPr="00AC68B2">
        <w:rPr>
          <w:b/>
          <w:bCs/>
        </w:rPr>
        <w:t>29</w:t>
      </w:r>
      <w:r w:rsidR="00BD23EC" w:rsidRPr="00AC68B2">
        <w:rPr>
          <w:b/>
          <w:bCs/>
        </w:rPr>
        <w:t xml:space="preserve"> </w:t>
      </w:r>
      <w:r w:rsidR="001A2267" w:rsidRPr="001A2267">
        <w:t>Thank God for the ELCA’s special relationship with the Presbyterian Church (U</w:t>
      </w:r>
      <w:r w:rsidR="00525CA1">
        <w:t>.</w:t>
      </w:r>
      <w:r w:rsidR="001A2267" w:rsidRPr="001A2267">
        <w:t>S</w:t>
      </w:r>
      <w:r w:rsidR="00525CA1">
        <w:t>.</w:t>
      </w:r>
      <w:r w:rsidR="001A2267" w:rsidRPr="001A2267">
        <w:t>A</w:t>
      </w:r>
      <w:r w:rsidR="00525CA1">
        <w:t>.</w:t>
      </w:r>
      <w:r w:rsidR="001A2267" w:rsidRPr="001A2267">
        <w:t xml:space="preserve">), a full communion partner since 1997. Pray for the church, its members and leaders, that together we </w:t>
      </w:r>
      <w:r w:rsidR="001A2267" w:rsidRPr="001A2267">
        <w:lastRenderedPageBreak/>
        <w:t>will find strength and resources for the work of sharing the gospel and serving our neighbor, especially in these challenging times for the church and society.</w:t>
      </w:r>
    </w:p>
    <w:p w14:paraId="2D8CEB50" w14:textId="77777777" w:rsidR="006E6A23" w:rsidRPr="002B74CA" w:rsidRDefault="006E6A23"/>
    <w:p w14:paraId="4D39A86B" w14:textId="3A35D8E5" w:rsidR="00BD23EC" w:rsidRPr="00500FA5" w:rsidRDefault="006E6A23">
      <w:r w:rsidRPr="00500FA5">
        <w:rPr>
          <w:b/>
          <w:bCs/>
        </w:rPr>
        <w:t>30</w:t>
      </w:r>
      <w:r w:rsidR="00BD23EC" w:rsidRPr="00AC68B2">
        <w:rPr>
          <w:b/>
          <w:bCs/>
        </w:rPr>
        <w:t xml:space="preserve"> </w:t>
      </w:r>
      <w:r w:rsidR="006E32C8" w:rsidRPr="00500FA5">
        <w:t xml:space="preserve">Pray </w:t>
      </w:r>
      <w:r w:rsidR="00500FA5" w:rsidRPr="00500FA5">
        <w:t xml:space="preserve">for ELCA missionaries, global personnel and Young Adults in Global Mission </w:t>
      </w:r>
      <w:r w:rsidR="00A966A2">
        <w:t xml:space="preserve">volunteers </w:t>
      </w:r>
      <w:r w:rsidR="00727AAA">
        <w:t>who are often separated from famil</w:t>
      </w:r>
      <w:r w:rsidR="00B51E74">
        <w:t>y</w:t>
      </w:r>
      <w:r w:rsidR="00727AAA">
        <w:t xml:space="preserve">, friends, </w:t>
      </w:r>
      <w:r w:rsidR="00B51E74">
        <w:t xml:space="preserve">home congregations and communities </w:t>
      </w:r>
      <w:r w:rsidR="006333CA">
        <w:t xml:space="preserve">for </w:t>
      </w:r>
      <w:r w:rsidR="007A6F49">
        <w:t xml:space="preserve">long </w:t>
      </w:r>
      <w:r w:rsidR="006333CA">
        <w:t xml:space="preserve">periods of time. </w:t>
      </w:r>
      <w:r w:rsidR="00696C06">
        <w:t xml:space="preserve">Pray that they </w:t>
      </w:r>
      <w:r w:rsidR="00114DA6">
        <w:t xml:space="preserve">will </w:t>
      </w:r>
      <w:r w:rsidR="00696C06">
        <w:t xml:space="preserve">feel connected and supported </w:t>
      </w:r>
      <w:r w:rsidR="007E7C55">
        <w:t>while</w:t>
      </w:r>
      <w:r w:rsidR="005056B8">
        <w:t xml:space="preserve"> </w:t>
      </w:r>
      <w:r w:rsidR="007E7C55">
        <w:t xml:space="preserve">serving alongside our global companions and that the Spirit will inspire </w:t>
      </w:r>
      <w:r w:rsidR="00F35D5F">
        <w:t xml:space="preserve">us to </w:t>
      </w:r>
      <w:r w:rsidR="004D4A13">
        <w:t>express our love and support in tangible ways.</w:t>
      </w:r>
    </w:p>
    <w:p w14:paraId="424FFB70" w14:textId="77777777" w:rsidR="00AC68B2" w:rsidRPr="00500FA5" w:rsidRDefault="00AC68B2"/>
    <w:sectPr w:rsidR="00AC68B2" w:rsidRPr="00500F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7BEEC" w14:textId="77777777" w:rsidR="00A50984" w:rsidRDefault="00A50984" w:rsidP="00BD23EC">
      <w:r>
        <w:separator/>
      </w:r>
    </w:p>
  </w:endnote>
  <w:endnote w:type="continuationSeparator" w:id="0">
    <w:p w14:paraId="2CFCD28F" w14:textId="77777777" w:rsidR="00A50984" w:rsidRDefault="00A50984" w:rsidP="00BD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5056539"/>
      <w:docPartObj>
        <w:docPartGallery w:val="Page Numbers (Bottom of Page)"/>
        <w:docPartUnique/>
      </w:docPartObj>
    </w:sdtPr>
    <w:sdtEndPr>
      <w:rPr>
        <w:noProof/>
      </w:rPr>
    </w:sdtEndPr>
    <w:sdtContent>
      <w:p w14:paraId="4D39A879" w14:textId="08405C7D" w:rsidR="00BD23EC" w:rsidRDefault="00BD23EC">
        <w:pPr>
          <w:pStyle w:val="Footer"/>
          <w:jc w:val="center"/>
        </w:pPr>
        <w:r>
          <w:fldChar w:fldCharType="begin"/>
        </w:r>
        <w:r>
          <w:instrText xml:space="preserve"> PAGE   \* MERGEFORMAT </w:instrText>
        </w:r>
        <w:r>
          <w:fldChar w:fldCharType="separate"/>
        </w:r>
        <w:r w:rsidR="006E6A23">
          <w:rPr>
            <w:noProof/>
          </w:rPr>
          <w:t>1</w:t>
        </w:r>
        <w:r>
          <w:rPr>
            <w:noProof/>
          </w:rPr>
          <w:fldChar w:fldCharType="end"/>
        </w:r>
      </w:p>
    </w:sdtContent>
  </w:sdt>
  <w:p w14:paraId="4D39A87A" w14:textId="77777777" w:rsidR="00BD23EC" w:rsidRDefault="00BD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D991B" w14:textId="77777777" w:rsidR="00A50984" w:rsidRDefault="00A50984" w:rsidP="00BD23EC">
      <w:r>
        <w:separator/>
      </w:r>
    </w:p>
  </w:footnote>
  <w:footnote w:type="continuationSeparator" w:id="0">
    <w:p w14:paraId="279FB83A" w14:textId="77777777" w:rsidR="00A50984" w:rsidRDefault="00A50984" w:rsidP="00BD2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34A6F"/>
    <w:multiLevelType w:val="hybridMultilevel"/>
    <w:tmpl w:val="70665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2515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332"/>
    <w:rsid w:val="00004226"/>
    <w:rsid w:val="000050BC"/>
    <w:rsid w:val="00006AE4"/>
    <w:rsid w:val="00013390"/>
    <w:rsid w:val="0002520A"/>
    <w:rsid w:val="00030838"/>
    <w:rsid w:val="00030FE5"/>
    <w:rsid w:val="0003454C"/>
    <w:rsid w:val="00035A05"/>
    <w:rsid w:val="000369C1"/>
    <w:rsid w:val="00044CEB"/>
    <w:rsid w:val="000454E7"/>
    <w:rsid w:val="00045EC9"/>
    <w:rsid w:val="0004623D"/>
    <w:rsid w:val="00052A6D"/>
    <w:rsid w:val="00057ED0"/>
    <w:rsid w:val="00061D07"/>
    <w:rsid w:val="00064F30"/>
    <w:rsid w:val="00071999"/>
    <w:rsid w:val="00071CB3"/>
    <w:rsid w:val="000779C6"/>
    <w:rsid w:val="00082BBA"/>
    <w:rsid w:val="00086AF3"/>
    <w:rsid w:val="0009006A"/>
    <w:rsid w:val="000952D8"/>
    <w:rsid w:val="000A1205"/>
    <w:rsid w:val="000A1CC2"/>
    <w:rsid w:val="000A1FC7"/>
    <w:rsid w:val="000A3287"/>
    <w:rsid w:val="000A3525"/>
    <w:rsid w:val="000A649F"/>
    <w:rsid w:val="000B052A"/>
    <w:rsid w:val="000B39F4"/>
    <w:rsid w:val="000B5F83"/>
    <w:rsid w:val="000B621F"/>
    <w:rsid w:val="000B7203"/>
    <w:rsid w:val="000C0E2D"/>
    <w:rsid w:val="000C1739"/>
    <w:rsid w:val="000C487F"/>
    <w:rsid w:val="000D26E6"/>
    <w:rsid w:val="000E0230"/>
    <w:rsid w:val="000E3947"/>
    <w:rsid w:val="000E6860"/>
    <w:rsid w:val="000F1352"/>
    <w:rsid w:val="001010ED"/>
    <w:rsid w:val="00104DC5"/>
    <w:rsid w:val="00107BBA"/>
    <w:rsid w:val="001100ED"/>
    <w:rsid w:val="0011043D"/>
    <w:rsid w:val="00114AB0"/>
    <w:rsid w:val="00114DA6"/>
    <w:rsid w:val="00115DB5"/>
    <w:rsid w:val="00122948"/>
    <w:rsid w:val="00127BE9"/>
    <w:rsid w:val="001328D4"/>
    <w:rsid w:val="00133F95"/>
    <w:rsid w:val="001349A3"/>
    <w:rsid w:val="00140A5B"/>
    <w:rsid w:val="00142A55"/>
    <w:rsid w:val="001462B6"/>
    <w:rsid w:val="00153E1E"/>
    <w:rsid w:val="0015511B"/>
    <w:rsid w:val="00155968"/>
    <w:rsid w:val="00156E1E"/>
    <w:rsid w:val="00164592"/>
    <w:rsid w:val="00172CC3"/>
    <w:rsid w:val="00181796"/>
    <w:rsid w:val="0018328E"/>
    <w:rsid w:val="0019452B"/>
    <w:rsid w:val="001A084E"/>
    <w:rsid w:val="001A1845"/>
    <w:rsid w:val="001A1ED9"/>
    <w:rsid w:val="001A2267"/>
    <w:rsid w:val="001A4EF8"/>
    <w:rsid w:val="001B19C5"/>
    <w:rsid w:val="001B756C"/>
    <w:rsid w:val="001C088F"/>
    <w:rsid w:val="001C0D7A"/>
    <w:rsid w:val="001C2FAB"/>
    <w:rsid w:val="001C4DB4"/>
    <w:rsid w:val="001D3A82"/>
    <w:rsid w:val="001E25D5"/>
    <w:rsid w:val="001E5B07"/>
    <w:rsid w:val="001F68FF"/>
    <w:rsid w:val="00200ABE"/>
    <w:rsid w:val="0020127A"/>
    <w:rsid w:val="002038C5"/>
    <w:rsid w:val="00205054"/>
    <w:rsid w:val="00207FDE"/>
    <w:rsid w:val="00212E81"/>
    <w:rsid w:val="00213B1C"/>
    <w:rsid w:val="00217DE1"/>
    <w:rsid w:val="002205BC"/>
    <w:rsid w:val="00220F52"/>
    <w:rsid w:val="00221182"/>
    <w:rsid w:val="00222C95"/>
    <w:rsid w:val="002260CB"/>
    <w:rsid w:val="002268DC"/>
    <w:rsid w:val="00230B27"/>
    <w:rsid w:val="00234B44"/>
    <w:rsid w:val="00235AD2"/>
    <w:rsid w:val="002373FE"/>
    <w:rsid w:val="0025105F"/>
    <w:rsid w:val="00251175"/>
    <w:rsid w:val="00256C4D"/>
    <w:rsid w:val="00260B73"/>
    <w:rsid w:val="00261968"/>
    <w:rsid w:val="002637F8"/>
    <w:rsid w:val="00264494"/>
    <w:rsid w:val="00265B95"/>
    <w:rsid w:val="0026675E"/>
    <w:rsid w:val="00266EDE"/>
    <w:rsid w:val="00272C1E"/>
    <w:rsid w:val="0027408E"/>
    <w:rsid w:val="002809F2"/>
    <w:rsid w:val="00280F01"/>
    <w:rsid w:val="00283419"/>
    <w:rsid w:val="00292EC0"/>
    <w:rsid w:val="00294DAA"/>
    <w:rsid w:val="0029558F"/>
    <w:rsid w:val="002A064C"/>
    <w:rsid w:val="002A0930"/>
    <w:rsid w:val="002A2B3F"/>
    <w:rsid w:val="002A314A"/>
    <w:rsid w:val="002B2343"/>
    <w:rsid w:val="002B74CA"/>
    <w:rsid w:val="002C2016"/>
    <w:rsid w:val="002C470C"/>
    <w:rsid w:val="002D187C"/>
    <w:rsid w:val="002D453D"/>
    <w:rsid w:val="002F3DF6"/>
    <w:rsid w:val="002F41AE"/>
    <w:rsid w:val="002F7932"/>
    <w:rsid w:val="002F7CD5"/>
    <w:rsid w:val="00305AAD"/>
    <w:rsid w:val="00322A0F"/>
    <w:rsid w:val="0032404C"/>
    <w:rsid w:val="00331F43"/>
    <w:rsid w:val="00332033"/>
    <w:rsid w:val="003336D0"/>
    <w:rsid w:val="003340F0"/>
    <w:rsid w:val="00334D4A"/>
    <w:rsid w:val="003357F4"/>
    <w:rsid w:val="00340775"/>
    <w:rsid w:val="00342FB2"/>
    <w:rsid w:val="0035083D"/>
    <w:rsid w:val="0035593B"/>
    <w:rsid w:val="00355B00"/>
    <w:rsid w:val="00361A16"/>
    <w:rsid w:val="003759BB"/>
    <w:rsid w:val="00376F07"/>
    <w:rsid w:val="00380218"/>
    <w:rsid w:val="00382FC0"/>
    <w:rsid w:val="00385772"/>
    <w:rsid w:val="00393383"/>
    <w:rsid w:val="00396B48"/>
    <w:rsid w:val="003A2980"/>
    <w:rsid w:val="003B4C6E"/>
    <w:rsid w:val="003B4DD1"/>
    <w:rsid w:val="003B7E09"/>
    <w:rsid w:val="003C262F"/>
    <w:rsid w:val="003D768F"/>
    <w:rsid w:val="003E0CAB"/>
    <w:rsid w:val="003E7BA8"/>
    <w:rsid w:val="003F2E5D"/>
    <w:rsid w:val="003F37E3"/>
    <w:rsid w:val="003F3BA3"/>
    <w:rsid w:val="003F6E0C"/>
    <w:rsid w:val="004009A1"/>
    <w:rsid w:val="00411B29"/>
    <w:rsid w:val="0041355E"/>
    <w:rsid w:val="00414095"/>
    <w:rsid w:val="00415DFB"/>
    <w:rsid w:val="004329F9"/>
    <w:rsid w:val="00436655"/>
    <w:rsid w:val="00440836"/>
    <w:rsid w:val="00442970"/>
    <w:rsid w:val="00442E44"/>
    <w:rsid w:val="004442BB"/>
    <w:rsid w:val="00445DEA"/>
    <w:rsid w:val="0044601E"/>
    <w:rsid w:val="004560F6"/>
    <w:rsid w:val="00464A09"/>
    <w:rsid w:val="004672DD"/>
    <w:rsid w:val="00467BC5"/>
    <w:rsid w:val="004777CE"/>
    <w:rsid w:val="004806A8"/>
    <w:rsid w:val="004810B4"/>
    <w:rsid w:val="00481EF5"/>
    <w:rsid w:val="0049422E"/>
    <w:rsid w:val="004A6114"/>
    <w:rsid w:val="004B142C"/>
    <w:rsid w:val="004B5DCB"/>
    <w:rsid w:val="004B7205"/>
    <w:rsid w:val="004C265A"/>
    <w:rsid w:val="004C26CE"/>
    <w:rsid w:val="004C4448"/>
    <w:rsid w:val="004C5B1E"/>
    <w:rsid w:val="004C773A"/>
    <w:rsid w:val="004D061D"/>
    <w:rsid w:val="004D243A"/>
    <w:rsid w:val="004D4A13"/>
    <w:rsid w:val="004D4CCA"/>
    <w:rsid w:val="004D5DD2"/>
    <w:rsid w:val="004D6950"/>
    <w:rsid w:val="004D6C4C"/>
    <w:rsid w:val="004D7ED0"/>
    <w:rsid w:val="004E1A69"/>
    <w:rsid w:val="004E1ADC"/>
    <w:rsid w:val="004E2784"/>
    <w:rsid w:val="004E2C0C"/>
    <w:rsid w:val="004E4332"/>
    <w:rsid w:val="004E4859"/>
    <w:rsid w:val="004E4A8E"/>
    <w:rsid w:val="004E6B81"/>
    <w:rsid w:val="004F282D"/>
    <w:rsid w:val="004F52F3"/>
    <w:rsid w:val="004F53BF"/>
    <w:rsid w:val="00500FA5"/>
    <w:rsid w:val="00501CFA"/>
    <w:rsid w:val="005027F3"/>
    <w:rsid w:val="00504BDA"/>
    <w:rsid w:val="005056B8"/>
    <w:rsid w:val="00510F9F"/>
    <w:rsid w:val="00511147"/>
    <w:rsid w:val="005122D0"/>
    <w:rsid w:val="00514615"/>
    <w:rsid w:val="0051568A"/>
    <w:rsid w:val="005167CC"/>
    <w:rsid w:val="00520931"/>
    <w:rsid w:val="00523FC8"/>
    <w:rsid w:val="00525A0F"/>
    <w:rsid w:val="00525CA1"/>
    <w:rsid w:val="005317B3"/>
    <w:rsid w:val="00531B4D"/>
    <w:rsid w:val="005320E0"/>
    <w:rsid w:val="00534F0F"/>
    <w:rsid w:val="005377CD"/>
    <w:rsid w:val="0054016A"/>
    <w:rsid w:val="0054291F"/>
    <w:rsid w:val="005466F6"/>
    <w:rsid w:val="00554763"/>
    <w:rsid w:val="00560F66"/>
    <w:rsid w:val="0057041C"/>
    <w:rsid w:val="00570DD0"/>
    <w:rsid w:val="00571B47"/>
    <w:rsid w:val="0057689B"/>
    <w:rsid w:val="00576B13"/>
    <w:rsid w:val="00576E82"/>
    <w:rsid w:val="0058032B"/>
    <w:rsid w:val="00580BE8"/>
    <w:rsid w:val="00581376"/>
    <w:rsid w:val="00582FC2"/>
    <w:rsid w:val="0058433D"/>
    <w:rsid w:val="00586E95"/>
    <w:rsid w:val="005879D8"/>
    <w:rsid w:val="005927FB"/>
    <w:rsid w:val="00594142"/>
    <w:rsid w:val="005B2D9A"/>
    <w:rsid w:val="005B3017"/>
    <w:rsid w:val="005B4680"/>
    <w:rsid w:val="005B5E81"/>
    <w:rsid w:val="005B6F6B"/>
    <w:rsid w:val="005C6278"/>
    <w:rsid w:val="005D19A8"/>
    <w:rsid w:val="005D377C"/>
    <w:rsid w:val="005D4931"/>
    <w:rsid w:val="005E04C4"/>
    <w:rsid w:val="005F257E"/>
    <w:rsid w:val="006057BA"/>
    <w:rsid w:val="00606213"/>
    <w:rsid w:val="00612C0D"/>
    <w:rsid w:val="00612F85"/>
    <w:rsid w:val="006236BE"/>
    <w:rsid w:val="006241ED"/>
    <w:rsid w:val="006308C1"/>
    <w:rsid w:val="006333CA"/>
    <w:rsid w:val="00633D13"/>
    <w:rsid w:val="006342F8"/>
    <w:rsid w:val="006359A7"/>
    <w:rsid w:val="00636EF2"/>
    <w:rsid w:val="00643CA2"/>
    <w:rsid w:val="00645643"/>
    <w:rsid w:val="0064661B"/>
    <w:rsid w:val="00647BD0"/>
    <w:rsid w:val="00647BFE"/>
    <w:rsid w:val="0065131B"/>
    <w:rsid w:val="00653263"/>
    <w:rsid w:val="00660E22"/>
    <w:rsid w:val="00661127"/>
    <w:rsid w:val="00664399"/>
    <w:rsid w:val="00671FD6"/>
    <w:rsid w:val="0067285C"/>
    <w:rsid w:val="0067689E"/>
    <w:rsid w:val="00680C10"/>
    <w:rsid w:val="006843DC"/>
    <w:rsid w:val="00696AAC"/>
    <w:rsid w:val="00696C06"/>
    <w:rsid w:val="006A1F01"/>
    <w:rsid w:val="006A6A59"/>
    <w:rsid w:val="006D0A73"/>
    <w:rsid w:val="006D11A7"/>
    <w:rsid w:val="006D46B3"/>
    <w:rsid w:val="006D5F3F"/>
    <w:rsid w:val="006D64EE"/>
    <w:rsid w:val="006E0964"/>
    <w:rsid w:val="006E15B0"/>
    <w:rsid w:val="006E32C8"/>
    <w:rsid w:val="006E59C7"/>
    <w:rsid w:val="006E611F"/>
    <w:rsid w:val="006E6A23"/>
    <w:rsid w:val="006F2D7C"/>
    <w:rsid w:val="006F2DFC"/>
    <w:rsid w:val="006F6D4B"/>
    <w:rsid w:val="006F7829"/>
    <w:rsid w:val="00705F75"/>
    <w:rsid w:val="00707D41"/>
    <w:rsid w:val="00712A04"/>
    <w:rsid w:val="00723CB2"/>
    <w:rsid w:val="00727AAA"/>
    <w:rsid w:val="007302DD"/>
    <w:rsid w:val="00732313"/>
    <w:rsid w:val="00733697"/>
    <w:rsid w:val="00740192"/>
    <w:rsid w:val="007408B7"/>
    <w:rsid w:val="0074673E"/>
    <w:rsid w:val="00752025"/>
    <w:rsid w:val="007535B9"/>
    <w:rsid w:val="00761DD5"/>
    <w:rsid w:val="00762BE6"/>
    <w:rsid w:val="0076417D"/>
    <w:rsid w:val="007664FE"/>
    <w:rsid w:val="00770AD6"/>
    <w:rsid w:val="00770AE5"/>
    <w:rsid w:val="007719FE"/>
    <w:rsid w:val="0077305F"/>
    <w:rsid w:val="00773A8D"/>
    <w:rsid w:val="00780290"/>
    <w:rsid w:val="00782695"/>
    <w:rsid w:val="00784FBF"/>
    <w:rsid w:val="007906BC"/>
    <w:rsid w:val="0079727D"/>
    <w:rsid w:val="00797C10"/>
    <w:rsid w:val="007A07CD"/>
    <w:rsid w:val="007A2333"/>
    <w:rsid w:val="007A2994"/>
    <w:rsid w:val="007A6F49"/>
    <w:rsid w:val="007B36EC"/>
    <w:rsid w:val="007B6174"/>
    <w:rsid w:val="007B6AB0"/>
    <w:rsid w:val="007C0496"/>
    <w:rsid w:val="007C73E9"/>
    <w:rsid w:val="007D105B"/>
    <w:rsid w:val="007D118E"/>
    <w:rsid w:val="007D4E71"/>
    <w:rsid w:val="007E14CC"/>
    <w:rsid w:val="007E24D2"/>
    <w:rsid w:val="007E3A10"/>
    <w:rsid w:val="007E670A"/>
    <w:rsid w:val="007E7C55"/>
    <w:rsid w:val="007F0F9B"/>
    <w:rsid w:val="007F173F"/>
    <w:rsid w:val="007F7AE1"/>
    <w:rsid w:val="007F7C49"/>
    <w:rsid w:val="0080172A"/>
    <w:rsid w:val="00814FE3"/>
    <w:rsid w:val="00815BC6"/>
    <w:rsid w:val="00822507"/>
    <w:rsid w:val="00822CA0"/>
    <w:rsid w:val="00823070"/>
    <w:rsid w:val="00836278"/>
    <w:rsid w:val="008374F1"/>
    <w:rsid w:val="00837678"/>
    <w:rsid w:val="00843674"/>
    <w:rsid w:val="00846C8C"/>
    <w:rsid w:val="008508C7"/>
    <w:rsid w:val="00856F3A"/>
    <w:rsid w:val="00857B38"/>
    <w:rsid w:val="00860D10"/>
    <w:rsid w:val="00860F72"/>
    <w:rsid w:val="00865103"/>
    <w:rsid w:val="00872019"/>
    <w:rsid w:val="008746ED"/>
    <w:rsid w:val="00875386"/>
    <w:rsid w:val="008767B4"/>
    <w:rsid w:val="0087725E"/>
    <w:rsid w:val="00877BA9"/>
    <w:rsid w:val="00886C6E"/>
    <w:rsid w:val="008870D5"/>
    <w:rsid w:val="0089376C"/>
    <w:rsid w:val="008975A0"/>
    <w:rsid w:val="00897945"/>
    <w:rsid w:val="008A1CD9"/>
    <w:rsid w:val="008A2DB8"/>
    <w:rsid w:val="008B02C5"/>
    <w:rsid w:val="008B0423"/>
    <w:rsid w:val="008B0E30"/>
    <w:rsid w:val="008B268A"/>
    <w:rsid w:val="008B4D98"/>
    <w:rsid w:val="008B626D"/>
    <w:rsid w:val="008C11EB"/>
    <w:rsid w:val="008C1859"/>
    <w:rsid w:val="008C2260"/>
    <w:rsid w:val="008C32FA"/>
    <w:rsid w:val="008C3EA3"/>
    <w:rsid w:val="008D37DE"/>
    <w:rsid w:val="008D4BAC"/>
    <w:rsid w:val="008E05D8"/>
    <w:rsid w:val="008E2526"/>
    <w:rsid w:val="008E3215"/>
    <w:rsid w:val="008F06BA"/>
    <w:rsid w:val="008F2AB0"/>
    <w:rsid w:val="0090324B"/>
    <w:rsid w:val="009033AA"/>
    <w:rsid w:val="009036C4"/>
    <w:rsid w:val="00905E86"/>
    <w:rsid w:val="00910ABD"/>
    <w:rsid w:val="00910FFF"/>
    <w:rsid w:val="00914F25"/>
    <w:rsid w:val="00922530"/>
    <w:rsid w:val="0092590F"/>
    <w:rsid w:val="00927124"/>
    <w:rsid w:val="00933125"/>
    <w:rsid w:val="009403E2"/>
    <w:rsid w:val="00945500"/>
    <w:rsid w:val="0094604B"/>
    <w:rsid w:val="0094655A"/>
    <w:rsid w:val="00947997"/>
    <w:rsid w:val="00964801"/>
    <w:rsid w:val="00971C96"/>
    <w:rsid w:val="00974872"/>
    <w:rsid w:val="00974C5B"/>
    <w:rsid w:val="00980FD4"/>
    <w:rsid w:val="00986ACA"/>
    <w:rsid w:val="00991558"/>
    <w:rsid w:val="009921D4"/>
    <w:rsid w:val="00995151"/>
    <w:rsid w:val="009A2FCF"/>
    <w:rsid w:val="009A570B"/>
    <w:rsid w:val="009B05FE"/>
    <w:rsid w:val="009B20AB"/>
    <w:rsid w:val="009B2F68"/>
    <w:rsid w:val="009B38D6"/>
    <w:rsid w:val="009B6825"/>
    <w:rsid w:val="009C37C7"/>
    <w:rsid w:val="009D2C41"/>
    <w:rsid w:val="009D4E58"/>
    <w:rsid w:val="009E43A6"/>
    <w:rsid w:val="009F098A"/>
    <w:rsid w:val="009F0A11"/>
    <w:rsid w:val="009F547A"/>
    <w:rsid w:val="009F6CE3"/>
    <w:rsid w:val="00A00A7C"/>
    <w:rsid w:val="00A0735B"/>
    <w:rsid w:val="00A1267F"/>
    <w:rsid w:val="00A170C0"/>
    <w:rsid w:val="00A2427F"/>
    <w:rsid w:val="00A24F48"/>
    <w:rsid w:val="00A25507"/>
    <w:rsid w:val="00A42C36"/>
    <w:rsid w:val="00A47CA3"/>
    <w:rsid w:val="00A50984"/>
    <w:rsid w:val="00A51863"/>
    <w:rsid w:val="00A520EA"/>
    <w:rsid w:val="00A52184"/>
    <w:rsid w:val="00A55330"/>
    <w:rsid w:val="00A56654"/>
    <w:rsid w:val="00A56FE4"/>
    <w:rsid w:val="00A62DC1"/>
    <w:rsid w:val="00A71516"/>
    <w:rsid w:val="00A74FA6"/>
    <w:rsid w:val="00A76FF8"/>
    <w:rsid w:val="00A82AF1"/>
    <w:rsid w:val="00A85F27"/>
    <w:rsid w:val="00A86DBA"/>
    <w:rsid w:val="00A87739"/>
    <w:rsid w:val="00A9245C"/>
    <w:rsid w:val="00A94EDA"/>
    <w:rsid w:val="00A966A2"/>
    <w:rsid w:val="00A968BD"/>
    <w:rsid w:val="00AA66D7"/>
    <w:rsid w:val="00AB05E4"/>
    <w:rsid w:val="00AC533C"/>
    <w:rsid w:val="00AC68B2"/>
    <w:rsid w:val="00AC7FAD"/>
    <w:rsid w:val="00AD1493"/>
    <w:rsid w:val="00AE139A"/>
    <w:rsid w:val="00AF0EDF"/>
    <w:rsid w:val="00AF1B05"/>
    <w:rsid w:val="00AF22CD"/>
    <w:rsid w:val="00AF29FF"/>
    <w:rsid w:val="00AF2B31"/>
    <w:rsid w:val="00AF40F3"/>
    <w:rsid w:val="00B03CE9"/>
    <w:rsid w:val="00B06979"/>
    <w:rsid w:val="00B1423E"/>
    <w:rsid w:val="00B1432C"/>
    <w:rsid w:val="00B26A85"/>
    <w:rsid w:val="00B272C2"/>
    <w:rsid w:val="00B309FF"/>
    <w:rsid w:val="00B31DC7"/>
    <w:rsid w:val="00B32D69"/>
    <w:rsid w:val="00B412AC"/>
    <w:rsid w:val="00B41CC9"/>
    <w:rsid w:val="00B43DFF"/>
    <w:rsid w:val="00B47C99"/>
    <w:rsid w:val="00B51E74"/>
    <w:rsid w:val="00B54FA0"/>
    <w:rsid w:val="00B71007"/>
    <w:rsid w:val="00B712B9"/>
    <w:rsid w:val="00B75B02"/>
    <w:rsid w:val="00B905BE"/>
    <w:rsid w:val="00B9063B"/>
    <w:rsid w:val="00B97112"/>
    <w:rsid w:val="00BA07F6"/>
    <w:rsid w:val="00BA22F6"/>
    <w:rsid w:val="00BB0740"/>
    <w:rsid w:val="00BB12C5"/>
    <w:rsid w:val="00BB3C37"/>
    <w:rsid w:val="00BC3463"/>
    <w:rsid w:val="00BC4DA8"/>
    <w:rsid w:val="00BD23EC"/>
    <w:rsid w:val="00BD508B"/>
    <w:rsid w:val="00BD66BF"/>
    <w:rsid w:val="00BE22DC"/>
    <w:rsid w:val="00BE6DEC"/>
    <w:rsid w:val="00BF24CD"/>
    <w:rsid w:val="00BF75CC"/>
    <w:rsid w:val="00C01D1E"/>
    <w:rsid w:val="00C02CBF"/>
    <w:rsid w:val="00C02E13"/>
    <w:rsid w:val="00C04985"/>
    <w:rsid w:val="00C1261A"/>
    <w:rsid w:val="00C1589F"/>
    <w:rsid w:val="00C207E0"/>
    <w:rsid w:val="00C2262A"/>
    <w:rsid w:val="00C26E60"/>
    <w:rsid w:val="00C30F11"/>
    <w:rsid w:val="00C44FB5"/>
    <w:rsid w:val="00C45741"/>
    <w:rsid w:val="00C51878"/>
    <w:rsid w:val="00C54C4B"/>
    <w:rsid w:val="00C54DF6"/>
    <w:rsid w:val="00C57C51"/>
    <w:rsid w:val="00C6091C"/>
    <w:rsid w:val="00C66518"/>
    <w:rsid w:val="00C73D77"/>
    <w:rsid w:val="00C74747"/>
    <w:rsid w:val="00C76910"/>
    <w:rsid w:val="00C76FD5"/>
    <w:rsid w:val="00C80DE0"/>
    <w:rsid w:val="00C8793E"/>
    <w:rsid w:val="00C90930"/>
    <w:rsid w:val="00C90FC6"/>
    <w:rsid w:val="00C9215E"/>
    <w:rsid w:val="00C94E7F"/>
    <w:rsid w:val="00CA0B6A"/>
    <w:rsid w:val="00CA1AE9"/>
    <w:rsid w:val="00CA5D90"/>
    <w:rsid w:val="00CB0774"/>
    <w:rsid w:val="00CB0A56"/>
    <w:rsid w:val="00CB6524"/>
    <w:rsid w:val="00CC042A"/>
    <w:rsid w:val="00CC68A4"/>
    <w:rsid w:val="00CD73D6"/>
    <w:rsid w:val="00CE0653"/>
    <w:rsid w:val="00CE67C3"/>
    <w:rsid w:val="00CF60B0"/>
    <w:rsid w:val="00D00A3F"/>
    <w:rsid w:val="00D02DE0"/>
    <w:rsid w:val="00D02FB5"/>
    <w:rsid w:val="00D039A9"/>
    <w:rsid w:val="00D129CC"/>
    <w:rsid w:val="00D164FC"/>
    <w:rsid w:val="00D16509"/>
    <w:rsid w:val="00D214E9"/>
    <w:rsid w:val="00D239E3"/>
    <w:rsid w:val="00D414E4"/>
    <w:rsid w:val="00D43F20"/>
    <w:rsid w:val="00D558C7"/>
    <w:rsid w:val="00D63832"/>
    <w:rsid w:val="00D63A9A"/>
    <w:rsid w:val="00D673C2"/>
    <w:rsid w:val="00D73CDF"/>
    <w:rsid w:val="00D81616"/>
    <w:rsid w:val="00D81A64"/>
    <w:rsid w:val="00D9097B"/>
    <w:rsid w:val="00D91E98"/>
    <w:rsid w:val="00D92388"/>
    <w:rsid w:val="00D923B5"/>
    <w:rsid w:val="00D940E7"/>
    <w:rsid w:val="00D944FE"/>
    <w:rsid w:val="00DA5D80"/>
    <w:rsid w:val="00DA7A93"/>
    <w:rsid w:val="00DB0D59"/>
    <w:rsid w:val="00DB361D"/>
    <w:rsid w:val="00DB588F"/>
    <w:rsid w:val="00DB676B"/>
    <w:rsid w:val="00DC1FDD"/>
    <w:rsid w:val="00DC2190"/>
    <w:rsid w:val="00DC3424"/>
    <w:rsid w:val="00DD1916"/>
    <w:rsid w:val="00DD1FC1"/>
    <w:rsid w:val="00DD3777"/>
    <w:rsid w:val="00DE055D"/>
    <w:rsid w:val="00DF0397"/>
    <w:rsid w:val="00DF0FD6"/>
    <w:rsid w:val="00DF30E3"/>
    <w:rsid w:val="00DF3744"/>
    <w:rsid w:val="00E073A4"/>
    <w:rsid w:val="00E12551"/>
    <w:rsid w:val="00E14B51"/>
    <w:rsid w:val="00E20535"/>
    <w:rsid w:val="00E24B7F"/>
    <w:rsid w:val="00E30326"/>
    <w:rsid w:val="00E30DD7"/>
    <w:rsid w:val="00E31A16"/>
    <w:rsid w:val="00E346FE"/>
    <w:rsid w:val="00E34BF9"/>
    <w:rsid w:val="00E50B9F"/>
    <w:rsid w:val="00E52C45"/>
    <w:rsid w:val="00E53729"/>
    <w:rsid w:val="00E55F46"/>
    <w:rsid w:val="00E67241"/>
    <w:rsid w:val="00E707AF"/>
    <w:rsid w:val="00E73738"/>
    <w:rsid w:val="00E77B7C"/>
    <w:rsid w:val="00E90273"/>
    <w:rsid w:val="00E914A1"/>
    <w:rsid w:val="00E955CF"/>
    <w:rsid w:val="00EA57A7"/>
    <w:rsid w:val="00EB2231"/>
    <w:rsid w:val="00EB5F97"/>
    <w:rsid w:val="00EB6818"/>
    <w:rsid w:val="00EC1288"/>
    <w:rsid w:val="00EC294B"/>
    <w:rsid w:val="00EC2EAD"/>
    <w:rsid w:val="00EC3E9A"/>
    <w:rsid w:val="00EC4CBA"/>
    <w:rsid w:val="00ED4743"/>
    <w:rsid w:val="00EE3A2C"/>
    <w:rsid w:val="00EE4277"/>
    <w:rsid w:val="00EF5F53"/>
    <w:rsid w:val="00EF6E00"/>
    <w:rsid w:val="00F00931"/>
    <w:rsid w:val="00F03541"/>
    <w:rsid w:val="00F0508A"/>
    <w:rsid w:val="00F0703E"/>
    <w:rsid w:val="00F10971"/>
    <w:rsid w:val="00F11646"/>
    <w:rsid w:val="00F11B39"/>
    <w:rsid w:val="00F14FA1"/>
    <w:rsid w:val="00F17370"/>
    <w:rsid w:val="00F3075A"/>
    <w:rsid w:val="00F32D54"/>
    <w:rsid w:val="00F35D5F"/>
    <w:rsid w:val="00F40C72"/>
    <w:rsid w:val="00F447F6"/>
    <w:rsid w:val="00F556F9"/>
    <w:rsid w:val="00F565DF"/>
    <w:rsid w:val="00F574B8"/>
    <w:rsid w:val="00F60ED9"/>
    <w:rsid w:val="00F61BA0"/>
    <w:rsid w:val="00F6469A"/>
    <w:rsid w:val="00F65804"/>
    <w:rsid w:val="00F778E4"/>
    <w:rsid w:val="00F857AD"/>
    <w:rsid w:val="00F86D9A"/>
    <w:rsid w:val="00F95076"/>
    <w:rsid w:val="00F95E3E"/>
    <w:rsid w:val="00FA3B97"/>
    <w:rsid w:val="00FB16EA"/>
    <w:rsid w:val="00FB7246"/>
    <w:rsid w:val="00FC40D6"/>
    <w:rsid w:val="00FD2E9D"/>
    <w:rsid w:val="00FD56D1"/>
    <w:rsid w:val="00FD6881"/>
    <w:rsid w:val="00FE0688"/>
    <w:rsid w:val="00FE2619"/>
    <w:rsid w:val="00FE63FC"/>
    <w:rsid w:val="00FF6D84"/>
    <w:rsid w:val="00FF7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A845"/>
  <w15:docId w15:val="{75C76972-27FA-437D-A813-75FF1B7B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paragraph" w:styleId="ListParagraph">
    <w:name w:val="List Paragraph"/>
    <w:basedOn w:val="Normal"/>
    <w:uiPriority w:val="34"/>
    <w:qFormat/>
    <w:rsid w:val="00C04985"/>
    <w:pPr>
      <w:ind w:left="720"/>
      <w:contextualSpacing/>
    </w:pPr>
  </w:style>
  <w:style w:type="character" w:styleId="UnresolvedMention">
    <w:name w:val="Unresolved Mention"/>
    <w:basedOn w:val="DefaultParagraphFont"/>
    <w:uiPriority w:val="99"/>
    <w:semiHidden/>
    <w:unhideWhenUsed/>
    <w:rsid w:val="00823070"/>
    <w:rPr>
      <w:color w:val="605E5C"/>
      <w:shd w:val="clear" w:color="auto" w:fill="E1DFDD"/>
    </w:rPr>
  </w:style>
  <w:style w:type="character" w:styleId="FollowedHyperlink">
    <w:name w:val="FollowedHyperlink"/>
    <w:basedOn w:val="DefaultParagraphFont"/>
    <w:uiPriority w:val="99"/>
    <w:semiHidden/>
    <w:unhideWhenUsed/>
    <w:rsid w:val="00645643"/>
    <w:rPr>
      <w:color w:val="800080" w:themeColor="followedHyperlink"/>
      <w:u w:val="single"/>
    </w:rPr>
  </w:style>
  <w:style w:type="paragraph" w:styleId="Revision">
    <w:name w:val="Revision"/>
    <w:hidden/>
    <w:uiPriority w:val="99"/>
    <w:semiHidden/>
    <w:rsid w:val="00534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1574</Words>
  <Characters>7828</Characters>
  <Application>Microsoft Office Word</Application>
  <DocSecurity>0</DocSecurity>
  <Lines>143</Lines>
  <Paragraphs>31</Paragraphs>
  <ScaleCrop>false</ScaleCrop>
  <Company>ELCA</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Boriack</dc:creator>
  <cp:keywords/>
  <dc:description/>
  <cp:lastModifiedBy>Karin Fox</cp:lastModifiedBy>
  <cp:revision>8</cp:revision>
  <dcterms:created xsi:type="dcterms:W3CDTF">2026-03-06T18:20:00Z</dcterms:created>
  <dcterms:modified xsi:type="dcterms:W3CDTF">2026-03-10T13:22:00Z</dcterms:modified>
</cp:coreProperties>
</file>